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D097B" w14:textId="77777777" w:rsidR="00374A9F" w:rsidRPr="00C23D9C" w:rsidRDefault="00374A9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14:paraId="07E0F3C5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>Утверждена</w:t>
      </w:r>
    </w:p>
    <w:p w14:paraId="5BF47A45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>постановлением администрации</w:t>
      </w:r>
    </w:p>
    <w:p w14:paraId="4D03A1A0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 xml:space="preserve">Бабаевского муниципального округа Вологодской области </w:t>
      </w:r>
    </w:p>
    <w:p w14:paraId="4DD3F402" w14:textId="5EA9B8E4" w:rsidR="00ED6530" w:rsidRPr="00921D02" w:rsidRDefault="00B813CF" w:rsidP="00B813CF">
      <w:pPr>
        <w:pStyle w:val="ConsPlusNormal"/>
        <w:jc w:val="right"/>
        <w:rPr>
          <w:rFonts w:ascii="Times New Roman" w:hAnsi="Times New Roman" w:cs="Times New Roman"/>
          <w:color w:val="FF0000"/>
          <w:szCs w:val="22"/>
        </w:rPr>
      </w:pPr>
      <w:r w:rsidRPr="00921D02">
        <w:rPr>
          <w:rFonts w:ascii="Times New Roman" w:hAnsi="Times New Roman" w:cs="Times New Roman"/>
          <w:color w:val="FF0000"/>
          <w:szCs w:val="22"/>
        </w:rPr>
        <w:t xml:space="preserve">от  </w:t>
      </w:r>
      <w:r w:rsidR="00402B76">
        <w:rPr>
          <w:rFonts w:ascii="Times New Roman" w:hAnsi="Times New Roman" w:cs="Times New Roman"/>
          <w:color w:val="FF0000"/>
          <w:szCs w:val="22"/>
          <w:u w:val="single"/>
        </w:rPr>
        <w:t>19.08.2024</w:t>
      </w:r>
      <w:r w:rsidR="00BE5618" w:rsidRPr="00921D02">
        <w:rPr>
          <w:rFonts w:ascii="Times New Roman" w:hAnsi="Times New Roman" w:cs="Times New Roman"/>
          <w:color w:val="FF0000"/>
          <w:szCs w:val="22"/>
        </w:rPr>
        <w:t xml:space="preserve"> </w:t>
      </w:r>
      <w:r w:rsidRPr="00921D02">
        <w:rPr>
          <w:rFonts w:ascii="Times New Roman" w:hAnsi="Times New Roman" w:cs="Times New Roman"/>
          <w:color w:val="FF0000"/>
          <w:szCs w:val="22"/>
        </w:rPr>
        <w:t>г. №</w:t>
      </w:r>
      <w:r w:rsidR="00BE5618" w:rsidRPr="00921D02">
        <w:rPr>
          <w:rFonts w:ascii="Times New Roman" w:hAnsi="Times New Roman" w:cs="Times New Roman"/>
          <w:color w:val="FF0000"/>
          <w:szCs w:val="22"/>
        </w:rPr>
        <w:t xml:space="preserve"> </w:t>
      </w:r>
      <w:r w:rsidR="004D2B6B">
        <w:rPr>
          <w:rFonts w:ascii="Times New Roman" w:hAnsi="Times New Roman" w:cs="Times New Roman"/>
          <w:color w:val="FF0000"/>
          <w:szCs w:val="22"/>
        </w:rPr>
        <w:t>_</w:t>
      </w:r>
      <w:r w:rsidR="00402B76">
        <w:rPr>
          <w:rFonts w:ascii="Times New Roman" w:hAnsi="Times New Roman" w:cs="Times New Roman"/>
          <w:color w:val="FF0000"/>
          <w:szCs w:val="22"/>
          <w:u w:val="single"/>
        </w:rPr>
        <w:t>376</w:t>
      </w:r>
      <w:r w:rsidR="004D2B6B">
        <w:rPr>
          <w:rFonts w:ascii="Times New Roman" w:hAnsi="Times New Roman" w:cs="Times New Roman"/>
          <w:color w:val="FF0000"/>
          <w:szCs w:val="22"/>
        </w:rPr>
        <w:t>__</w:t>
      </w:r>
    </w:p>
    <w:p w14:paraId="5744D5F4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6D0DAB2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99174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36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C23D9C" w14:paraId="3E2CA081" w14:textId="77777777" w:rsidTr="009A1505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F291E5" w14:textId="77777777" w:rsidR="00B813CF" w:rsidRPr="00C23D9C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МУНИЦИПАЛЬНЫЙ СОЦИАЛЬНЫЙ ЗАКАЗ</w:t>
            </w:r>
          </w:p>
          <w:p w14:paraId="52D40104" w14:textId="080BAA01" w:rsidR="00B813CF" w:rsidRPr="00C23D9C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 оказание муниципальных услуг в социальной сфере на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24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и на плановый период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5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-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годов</w:t>
            </w:r>
          </w:p>
          <w:p w14:paraId="73CA97C0" w14:textId="0E6A1B68" w:rsidR="00ED6530" w:rsidRPr="00C23D9C" w:rsidRDefault="00E200DD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1D02">
              <w:rPr>
                <w:rFonts w:ascii="Times New Roman" w:hAnsi="Times New Roman" w:cs="Times New Roman"/>
                <w:color w:val="FF0000"/>
                <w:szCs w:val="22"/>
              </w:rPr>
              <w:t>на  1 января 2024</w:t>
            </w:r>
            <w:r w:rsidR="00B813CF" w:rsidRPr="00921D02">
              <w:rPr>
                <w:rFonts w:ascii="Times New Roman" w:hAnsi="Times New Roman" w:cs="Times New Roman"/>
                <w:color w:val="FF0000"/>
                <w:szCs w:val="22"/>
              </w:rPr>
              <w:t xml:space="preserve"> г.</w:t>
            </w:r>
          </w:p>
        </w:tc>
      </w:tr>
    </w:tbl>
    <w:p w14:paraId="5116432A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560"/>
      </w:tblGrid>
      <w:tr w:rsidR="00C23D9C" w:rsidRPr="00C23D9C" w14:paraId="75A2C20D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C23D9C" w:rsidRPr="00C23D9C" w14:paraId="0F0D9DD1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C23D9C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67AC096E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C23D9C" w:rsidRPr="00C23D9C" w14:paraId="653D6D5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C23D9C" w:rsidRDefault="00ED6530" w:rsidP="009A1505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4836E76A" w14:textId="77777777" w:rsidTr="00B813CF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CF85E92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управления образования администрации Бабаевского муниципального округа Вологодской области               </w:t>
            </w: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C23D9C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382FD630" w14:textId="77777777" w:rsidTr="00B813CF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0198F02F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C23D9C">
                <w:rPr>
                  <w:rFonts w:ascii="Times New Roman" w:hAnsi="Times New Roman" w:cs="Times New Roman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370C8AD6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Бюджет Бабаевского муниципального округа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77777777" w:rsidR="00ED6530" w:rsidRPr="00C23D9C" w:rsidRDefault="00ED6530" w:rsidP="009A1505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9" w:history="1">
              <w:r w:rsidRPr="00C23D9C">
                <w:rPr>
                  <w:rFonts w:ascii="Times New Roman" w:hAnsi="Times New Roman" w:cs="Times New Roman"/>
                  <w:szCs w:val="22"/>
                </w:rPr>
                <w:t>ОКТМО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139FEAF6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C23D9C">
                <w:rPr>
                  <w:rFonts w:ascii="Times New Roman" w:hAnsi="Times New Roman" w:cs="Times New Roman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84E3BF4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C23D9C" w14:paraId="3A91733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C23D9C">
                <w:rPr>
                  <w:rFonts w:ascii="Times New Roman" w:hAnsi="Times New Roman" w:cs="Times New Roman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332046F0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Реализация дополнительных общеразвивающих программ для детей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104E0DCB" w:rsidR="00A17C2D" w:rsidRPr="00C23D9C" w:rsidRDefault="00A17C2D">
      <w:pPr>
        <w:rPr>
          <w:rFonts w:ascii="Times New Roman" w:eastAsia="Times New Roman" w:hAnsi="Times New Roman" w:cs="Times New Roman"/>
          <w:lang w:eastAsia="ru-RU"/>
        </w:rPr>
      </w:pPr>
      <w:r w:rsidRPr="00C23D9C">
        <w:rPr>
          <w:rFonts w:ascii="Times New Roman" w:hAnsi="Times New Roman" w:cs="Times New Roman"/>
        </w:rPr>
        <w:br w:type="page"/>
      </w:r>
    </w:p>
    <w:p w14:paraId="1D73EEED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32"/>
        <w:gridCol w:w="1446"/>
        <w:gridCol w:w="20"/>
        <w:gridCol w:w="1400"/>
        <w:gridCol w:w="34"/>
        <w:gridCol w:w="1361"/>
        <w:gridCol w:w="48"/>
        <w:gridCol w:w="1222"/>
        <w:gridCol w:w="62"/>
        <w:gridCol w:w="1284"/>
        <w:gridCol w:w="79"/>
        <w:gridCol w:w="618"/>
        <w:gridCol w:w="48"/>
        <w:gridCol w:w="825"/>
        <w:gridCol w:w="136"/>
        <w:gridCol w:w="1364"/>
        <w:gridCol w:w="34"/>
        <w:gridCol w:w="1593"/>
        <w:gridCol w:w="17"/>
        <w:gridCol w:w="1196"/>
        <w:gridCol w:w="6"/>
        <w:gridCol w:w="1349"/>
      </w:tblGrid>
      <w:tr w:rsidR="00C23D9C" w:rsidRPr="00C23D9C" w14:paraId="111EF0B9" w14:textId="77777777" w:rsidTr="00B813C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8D17EDA" w14:textId="77777777" w:rsidR="00ED6530" w:rsidRPr="00C23D9C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" w:name="Par75"/>
            <w:bookmarkEnd w:id="1"/>
            <w:r w:rsidRPr="00C23D9C">
              <w:rPr>
                <w:rFonts w:ascii="Times New Roman" w:hAnsi="Times New Roman" w:cs="Times New Roman"/>
                <w:szCs w:val="22"/>
              </w:rPr>
              <w:t xml:space="preserve">I. Общие сведения о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  <w:p w14:paraId="1ABAF392" w14:textId="1C358477" w:rsidR="00B813CF" w:rsidRPr="00C23D9C" w:rsidRDefault="00B813CF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52726A92" w14:textId="77777777" w:rsidTr="00B813C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028FE" w14:textId="716C04ED" w:rsidR="00ED6530" w:rsidRPr="00C23D9C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" w:name="Par76"/>
            <w:bookmarkEnd w:id="2"/>
            <w:r w:rsidRPr="00C23D9C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B813CF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4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очередной финансовый год)</w:t>
            </w:r>
          </w:p>
          <w:p w14:paraId="6B05A406" w14:textId="054EEB9C" w:rsidR="00B813CF" w:rsidRPr="00C23D9C" w:rsidRDefault="00B813CF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65C1B4B5" w14:textId="77777777" w:rsidTr="00B813CF">
        <w:trPr>
          <w:trHeight w:val="269"/>
        </w:trPr>
        <w:tc>
          <w:tcPr>
            <w:tcW w:w="52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6B587D8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1D292D48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FBAE564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86" w:type="pct"/>
            <w:gridSpan w:val="7"/>
            <w:vMerge w:val="restart"/>
            <w:tcBorders>
              <w:top w:val="single" w:sz="4" w:space="0" w:color="auto"/>
            </w:tcBorders>
            <w:hideMark/>
          </w:tcPr>
          <w:p w14:paraId="4FFF1D0C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00" w:type="pct"/>
            <w:gridSpan w:val="9"/>
            <w:vMerge w:val="restart"/>
            <w:tcBorders>
              <w:top w:val="single" w:sz="4" w:space="0" w:color="auto"/>
            </w:tcBorders>
            <w:hideMark/>
          </w:tcPr>
          <w:p w14:paraId="090A2889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6863AB6E" w14:textId="77777777" w:rsidTr="00B813CF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533E72A6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DC11D8D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4977C7F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186" w:type="pct"/>
            <w:gridSpan w:val="7"/>
            <w:vMerge/>
            <w:hideMark/>
          </w:tcPr>
          <w:p w14:paraId="128FD88D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300" w:type="pct"/>
            <w:gridSpan w:val="9"/>
            <w:vMerge/>
            <w:hideMark/>
          </w:tcPr>
          <w:p w14:paraId="3373467B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4FA5A47D" w14:textId="77777777" w:rsidTr="00FC7B54">
        <w:trPr>
          <w:trHeight w:val="20"/>
        </w:trPr>
        <w:tc>
          <w:tcPr>
            <w:tcW w:w="521" w:type="pct"/>
            <w:gridSpan w:val="2"/>
            <w:vMerge/>
            <w:hideMark/>
          </w:tcPr>
          <w:p w14:paraId="52B4977E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75249244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70C1E36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8" w:type="pct"/>
            <w:gridSpan w:val="2"/>
            <w:vMerge w:val="restart"/>
            <w:hideMark/>
          </w:tcPr>
          <w:p w14:paraId="46EFB97C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738" w:type="pct"/>
            <w:gridSpan w:val="5"/>
            <w:vMerge w:val="restart"/>
            <w:hideMark/>
          </w:tcPr>
          <w:p w14:paraId="75ABA8E7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единица измерения</w:t>
            </w:r>
          </w:p>
        </w:tc>
        <w:tc>
          <w:tcPr>
            <w:tcW w:w="339" w:type="pct"/>
            <w:gridSpan w:val="2"/>
            <w:vMerge w:val="restart"/>
            <w:hideMark/>
          </w:tcPr>
          <w:p w14:paraId="557BA479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Всего</w:t>
            </w:r>
          </w:p>
        </w:tc>
        <w:tc>
          <w:tcPr>
            <w:tcW w:w="1961" w:type="pct"/>
            <w:gridSpan w:val="7"/>
            <w:noWrap/>
            <w:hideMark/>
          </w:tcPr>
          <w:p w14:paraId="036187DC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 них</w:t>
            </w:r>
          </w:p>
        </w:tc>
      </w:tr>
      <w:tr w:rsidR="00C23D9C" w:rsidRPr="00C23D9C" w14:paraId="37A2B744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20A437A3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56F73517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64BC9B21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329830C8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738" w:type="pct"/>
            <w:gridSpan w:val="5"/>
            <w:vMerge/>
            <w:hideMark/>
          </w:tcPr>
          <w:p w14:paraId="139442CC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39D3534B" w14:textId="77777777" w:rsidR="00B813CF" w:rsidRPr="00C23D9C" w:rsidRDefault="00B813CF" w:rsidP="00B813CF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3" w:type="pct"/>
            <w:gridSpan w:val="2"/>
            <w:vMerge w:val="restart"/>
            <w:hideMark/>
          </w:tcPr>
          <w:p w14:paraId="7B2F2D26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68" w:type="pct"/>
            <w:gridSpan w:val="2"/>
            <w:vMerge w:val="restart"/>
            <w:hideMark/>
          </w:tcPr>
          <w:p w14:paraId="5BE400E4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4" w:type="pct"/>
            <w:gridSpan w:val="2"/>
            <w:vMerge w:val="restart"/>
            <w:hideMark/>
          </w:tcPr>
          <w:p w14:paraId="55030EDB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6" w:type="pct"/>
            <w:vMerge w:val="restart"/>
            <w:hideMark/>
          </w:tcPr>
          <w:p w14:paraId="715DD434" w14:textId="77777777" w:rsidR="00B813CF" w:rsidRPr="00C23D9C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54F48B40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785D869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701355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4468D07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0412D22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 w:val="restart"/>
            <w:hideMark/>
          </w:tcPr>
          <w:p w14:paraId="61150958" w14:textId="77777777" w:rsidR="00B813CF" w:rsidRPr="00C23D9C" w:rsidRDefault="00B813CF" w:rsidP="00B813CF">
            <w:pPr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3D9C">
              <w:rPr>
                <w:rFonts w:ascii="Calibri" w:eastAsia="Times New Roman" w:hAnsi="Calibri" w:cs="Calibri"/>
                <w:lang w:eastAsia="ru-RU"/>
              </w:rPr>
              <w:t xml:space="preserve">наименование </w:t>
            </w:r>
          </w:p>
        </w:tc>
        <w:tc>
          <w:tcPr>
            <w:tcW w:w="235" w:type="pct"/>
            <w:gridSpan w:val="2"/>
            <w:vMerge w:val="restart"/>
            <w:hideMark/>
          </w:tcPr>
          <w:p w14:paraId="7F145360" w14:textId="77777777" w:rsidR="00B813CF" w:rsidRPr="00C23D9C" w:rsidRDefault="00B813CF" w:rsidP="00B813CF">
            <w:pPr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3D9C">
              <w:rPr>
                <w:rFonts w:ascii="Calibri" w:eastAsia="Times New Roman" w:hAnsi="Calibri" w:cs="Calibri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gridSpan w:val="2"/>
            <w:vMerge/>
            <w:hideMark/>
          </w:tcPr>
          <w:p w14:paraId="49CF84F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392D7BCF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20F379E2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3797AA1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5065302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39A5181E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448EFC9A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C7D7E6E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35681DA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764735E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24EC111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0F58C3D4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5B5D440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24079A3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52B4B38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9584A0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4B1D2F1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2A51460A" w14:textId="77777777" w:rsidTr="00FC7B54">
        <w:trPr>
          <w:trHeight w:val="269"/>
        </w:trPr>
        <w:tc>
          <w:tcPr>
            <w:tcW w:w="521" w:type="pct"/>
            <w:gridSpan w:val="2"/>
            <w:vMerge/>
            <w:hideMark/>
          </w:tcPr>
          <w:p w14:paraId="0D9B13AA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14E0F4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7AAD5C00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67AF6F3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5049D37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3B42513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pct"/>
            <w:gridSpan w:val="2"/>
            <w:vMerge/>
            <w:hideMark/>
          </w:tcPr>
          <w:p w14:paraId="7A31EA9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2"/>
            <w:vMerge/>
            <w:hideMark/>
          </w:tcPr>
          <w:p w14:paraId="6802881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442C9CC6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E87226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213FDEC1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0D614FDB" w14:textId="77777777" w:rsidTr="00FC7B54">
        <w:trPr>
          <w:trHeight w:val="20"/>
        </w:trPr>
        <w:tc>
          <w:tcPr>
            <w:tcW w:w="521" w:type="pct"/>
            <w:gridSpan w:val="2"/>
            <w:hideMark/>
          </w:tcPr>
          <w:p w14:paraId="0AF8C2C1" w14:textId="40786A8B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1" w:type="pct"/>
            <w:gridSpan w:val="2"/>
            <w:hideMark/>
          </w:tcPr>
          <w:p w14:paraId="045426C8" w14:textId="0EC97E02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492" w:type="pct"/>
            <w:gridSpan w:val="2"/>
            <w:hideMark/>
          </w:tcPr>
          <w:p w14:paraId="2B6070C4" w14:textId="3C0A95F2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48" w:type="pct"/>
            <w:gridSpan w:val="2"/>
            <w:hideMark/>
          </w:tcPr>
          <w:p w14:paraId="2DD2EC31" w14:textId="626928C5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503" w:type="pct"/>
            <w:gridSpan w:val="3"/>
            <w:hideMark/>
          </w:tcPr>
          <w:p w14:paraId="0FBBD73D" w14:textId="06C9A362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35" w:type="pct"/>
            <w:gridSpan w:val="2"/>
            <w:hideMark/>
          </w:tcPr>
          <w:p w14:paraId="343D04EB" w14:textId="52BBCA2E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39" w:type="pct"/>
            <w:gridSpan w:val="2"/>
            <w:hideMark/>
          </w:tcPr>
          <w:p w14:paraId="23F28955" w14:textId="7023A468" w:rsidR="00C23D9C" w:rsidRPr="004B650A" w:rsidRDefault="004B650A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151130</w:t>
            </w:r>
          </w:p>
        </w:tc>
        <w:tc>
          <w:tcPr>
            <w:tcW w:w="493" w:type="pct"/>
            <w:gridSpan w:val="2"/>
            <w:hideMark/>
          </w:tcPr>
          <w:p w14:paraId="2A8B532E" w14:textId="3CE8F008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68" w:type="pct"/>
            <w:gridSpan w:val="2"/>
            <w:hideMark/>
          </w:tcPr>
          <w:p w14:paraId="3E02C242" w14:textId="6E24243F" w:rsidR="00C23D9C" w:rsidRPr="00C23D9C" w:rsidRDefault="00AA4DA0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93830</w:t>
            </w:r>
          </w:p>
        </w:tc>
        <w:tc>
          <w:tcPr>
            <w:tcW w:w="424" w:type="pct"/>
            <w:gridSpan w:val="2"/>
            <w:hideMark/>
          </w:tcPr>
          <w:p w14:paraId="0AE340CF" w14:textId="5FEC8D73" w:rsidR="00C23D9C" w:rsidRPr="00C23D9C" w:rsidRDefault="00C23D9C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76" w:type="pct"/>
            <w:hideMark/>
          </w:tcPr>
          <w:p w14:paraId="4B3A0F14" w14:textId="4CD44C3B" w:rsidR="00C23D9C" w:rsidRPr="004B650A" w:rsidRDefault="004B650A" w:rsidP="00B813CF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57300</w:t>
            </w:r>
          </w:p>
        </w:tc>
      </w:tr>
      <w:tr w:rsidR="00C23D9C" w:rsidRPr="00C23D9C" w14:paraId="3FC2970B" w14:textId="77777777" w:rsidTr="00452C77">
        <w:trPr>
          <w:trHeight w:val="40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2A7D791" w14:textId="77777777" w:rsidR="00FC7B54" w:rsidRPr="00C23D9C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3" w:name="Par177"/>
            <w:bookmarkEnd w:id="3"/>
          </w:p>
          <w:p w14:paraId="0CD2BEAD" w14:textId="0C4D424D" w:rsidR="00ED6530" w:rsidRPr="00C23D9C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2. Общие сведения о </w:t>
            </w:r>
            <w:r w:rsidR="003334D6" w:rsidRPr="00C23D9C">
              <w:rPr>
                <w:rFonts w:ascii="Times New Roman" w:hAnsi="Times New Roman" w:cs="Times New Roman"/>
                <w:sz w:val="20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 социальном заказе на 20</w:t>
            </w:r>
            <w:r w:rsidR="00E200DD" w:rsidRPr="00C23D9C">
              <w:rPr>
                <w:rFonts w:ascii="Times New Roman" w:hAnsi="Times New Roman" w:cs="Times New Roman"/>
                <w:sz w:val="20"/>
                <w:szCs w:val="22"/>
              </w:rPr>
              <w:t>25</w:t>
            </w: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 год (на 1-й год планового периода)</w:t>
            </w:r>
          </w:p>
          <w:p w14:paraId="3DF6CA7B" w14:textId="72EEBFED" w:rsidR="00FC7B54" w:rsidRPr="00C23D9C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C23D9C" w:rsidRPr="00C23D9C" w14:paraId="6F135267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 w:val="restart"/>
            <w:hideMark/>
          </w:tcPr>
          <w:p w14:paraId="2B9CEA1B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6" w:type="pct"/>
            <w:gridSpan w:val="2"/>
            <w:vMerge w:val="restart"/>
            <w:hideMark/>
          </w:tcPr>
          <w:p w14:paraId="3DCDCF8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7" w:type="pct"/>
            <w:gridSpan w:val="2"/>
            <w:vMerge w:val="restart"/>
            <w:hideMark/>
          </w:tcPr>
          <w:p w14:paraId="1B9F069F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2" w:type="pct"/>
            <w:gridSpan w:val="5"/>
            <w:vMerge w:val="restart"/>
            <w:hideMark/>
          </w:tcPr>
          <w:p w14:paraId="3ECDCB6B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17" w:type="pct"/>
            <w:gridSpan w:val="10"/>
            <w:vMerge w:val="restart"/>
            <w:hideMark/>
          </w:tcPr>
          <w:p w14:paraId="7801908C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5DFB065E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534D29E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524CB5A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63E2308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2" w:type="pct"/>
            <w:gridSpan w:val="5"/>
            <w:vMerge/>
            <w:hideMark/>
          </w:tcPr>
          <w:p w14:paraId="776D330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17" w:type="pct"/>
            <w:gridSpan w:val="10"/>
            <w:vMerge/>
            <w:hideMark/>
          </w:tcPr>
          <w:p w14:paraId="334AF73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503865AF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02303AF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0F53B28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18F4F53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hideMark/>
          </w:tcPr>
          <w:p w14:paraId="086FCF0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699" w:type="pct"/>
            <w:gridSpan w:val="3"/>
            <w:vMerge w:val="restart"/>
            <w:hideMark/>
          </w:tcPr>
          <w:p w14:paraId="4465A159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gridSpan w:val="2"/>
            <w:vMerge w:val="restart"/>
            <w:hideMark/>
          </w:tcPr>
          <w:p w14:paraId="09EBA57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09" w:type="pct"/>
            <w:gridSpan w:val="8"/>
            <w:noWrap/>
            <w:hideMark/>
          </w:tcPr>
          <w:p w14:paraId="30372FFA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2DAC8958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1EA1B89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3D32BC9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5E7AAB60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230D61A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699" w:type="pct"/>
            <w:gridSpan w:val="3"/>
            <w:vMerge/>
            <w:hideMark/>
          </w:tcPr>
          <w:p w14:paraId="536762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404B57EC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29" w:type="pct"/>
            <w:gridSpan w:val="2"/>
            <w:vMerge w:val="restart"/>
            <w:hideMark/>
          </w:tcPr>
          <w:p w14:paraId="2578BE32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4" w:type="pct"/>
            <w:gridSpan w:val="2"/>
            <w:vMerge w:val="restart"/>
            <w:hideMark/>
          </w:tcPr>
          <w:p w14:paraId="24254641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8" w:type="pct"/>
            <w:gridSpan w:val="2"/>
            <w:vMerge w:val="restart"/>
            <w:hideMark/>
          </w:tcPr>
          <w:p w14:paraId="4504E708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8" w:type="pct"/>
            <w:gridSpan w:val="2"/>
            <w:vMerge w:val="restart"/>
            <w:hideMark/>
          </w:tcPr>
          <w:p w14:paraId="681FF951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381E3396" w14:textId="77777777" w:rsidTr="00FC7B54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4F1DC48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4409DE9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9AD156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101A11D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 w:val="restart"/>
            <w:hideMark/>
          </w:tcPr>
          <w:p w14:paraId="532C2D24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gridSpan w:val="2"/>
            <w:vMerge w:val="restart"/>
            <w:hideMark/>
          </w:tcPr>
          <w:p w14:paraId="60CCA07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gridSpan w:val="2"/>
            <w:vMerge/>
            <w:hideMark/>
          </w:tcPr>
          <w:p w14:paraId="2534954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6D507AE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4388824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66FBCAC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649EB8A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37F1E0FC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79ADCA5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379AE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3F3E9E8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6053AE1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054B033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9C76B2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6265F7D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7CE253B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11B368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2ACD424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1F73C8F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5D16EF5A" w14:textId="77777777" w:rsidTr="00FC7B54">
        <w:trPr>
          <w:gridBefore w:val="1"/>
          <w:wBefore w:w="11" w:type="pct"/>
          <w:trHeight w:val="288"/>
        </w:trPr>
        <w:tc>
          <w:tcPr>
            <w:tcW w:w="517" w:type="pct"/>
            <w:gridSpan w:val="2"/>
            <w:vMerge/>
            <w:hideMark/>
          </w:tcPr>
          <w:p w14:paraId="5550E5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91D91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5431ED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3B02771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689EAF0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AAD6FF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hideMark/>
          </w:tcPr>
          <w:p w14:paraId="5AAC469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9" w:type="pct"/>
            <w:gridSpan w:val="2"/>
            <w:vMerge/>
            <w:hideMark/>
          </w:tcPr>
          <w:p w14:paraId="1E1C169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369BB0F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0DE0D53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05605E8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B650A" w:rsidRPr="00C23D9C" w14:paraId="644F8F68" w14:textId="77777777" w:rsidTr="00FC7B54">
        <w:trPr>
          <w:gridBefore w:val="1"/>
          <w:wBefore w:w="11" w:type="pct"/>
          <w:trHeight w:val="600"/>
        </w:trPr>
        <w:tc>
          <w:tcPr>
            <w:tcW w:w="517" w:type="pct"/>
            <w:gridSpan w:val="2"/>
            <w:hideMark/>
          </w:tcPr>
          <w:p w14:paraId="53E94422" w14:textId="77777777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6" w:type="pct"/>
            <w:gridSpan w:val="2"/>
            <w:hideMark/>
          </w:tcPr>
          <w:p w14:paraId="36E7B088" w14:textId="26BE834E" w:rsidR="004B650A" w:rsidRPr="00C23D9C" w:rsidRDefault="004B650A" w:rsidP="00C23D9C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2025</w:t>
            </w:r>
          </w:p>
        </w:tc>
        <w:tc>
          <w:tcPr>
            <w:tcW w:w="497" w:type="pct"/>
            <w:gridSpan w:val="2"/>
            <w:hideMark/>
          </w:tcPr>
          <w:p w14:paraId="716C259F" w14:textId="77777777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53" w:type="pct"/>
            <w:gridSpan w:val="2"/>
            <w:hideMark/>
          </w:tcPr>
          <w:p w14:paraId="5CEC4B42" w14:textId="77777777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453" w:type="pct"/>
            <w:hideMark/>
          </w:tcPr>
          <w:p w14:paraId="700FFE9C" w14:textId="77777777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46" w:type="pct"/>
            <w:gridSpan w:val="2"/>
            <w:hideMark/>
          </w:tcPr>
          <w:p w14:paraId="30A7AC7F" w14:textId="77777777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08" w:type="pct"/>
            <w:gridSpan w:val="2"/>
            <w:hideMark/>
          </w:tcPr>
          <w:p w14:paraId="2B914780" w14:textId="6BAC64DE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151130</w:t>
            </w:r>
          </w:p>
        </w:tc>
        <w:tc>
          <w:tcPr>
            <w:tcW w:w="529" w:type="pct"/>
            <w:gridSpan w:val="2"/>
            <w:hideMark/>
          </w:tcPr>
          <w:p w14:paraId="7F70B849" w14:textId="40604D20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4" w:type="pct"/>
            <w:gridSpan w:val="2"/>
            <w:hideMark/>
          </w:tcPr>
          <w:p w14:paraId="225AD0F7" w14:textId="24DA3FA8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93830</w:t>
            </w:r>
          </w:p>
        </w:tc>
        <w:tc>
          <w:tcPr>
            <w:tcW w:w="428" w:type="pct"/>
            <w:gridSpan w:val="2"/>
            <w:hideMark/>
          </w:tcPr>
          <w:p w14:paraId="110F64BB" w14:textId="2B3FDE86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78" w:type="pct"/>
            <w:gridSpan w:val="2"/>
            <w:hideMark/>
          </w:tcPr>
          <w:p w14:paraId="16981AF9" w14:textId="172327BE" w:rsidR="004B650A" w:rsidRPr="00C23D9C" w:rsidRDefault="004B650A" w:rsidP="00452C77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57300</w:t>
            </w:r>
          </w:p>
        </w:tc>
      </w:tr>
    </w:tbl>
    <w:p w14:paraId="7ADE61F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46"/>
      </w:tblGrid>
      <w:tr w:rsidR="00ED6530" w:rsidRPr="00C23D9C" w14:paraId="43962B38" w14:textId="77777777" w:rsidTr="00452C77">
        <w:trPr>
          <w:trHeight w:val="312"/>
        </w:trPr>
        <w:tc>
          <w:tcPr>
            <w:tcW w:w="14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7E7F2FE0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4" w:name="Par278"/>
            <w:bookmarkEnd w:id="4"/>
            <w:r w:rsidRPr="00C23D9C">
              <w:rPr>
                <w:rFonts w:ascii="Times New Roman" w:hAnsi="Times New Roman" w:cs="Times New Roman"/>
                <w:szCs w:val="22"/>
              </w:rPr>
              <w:lastRenderedPageBreak/>
              <w:t xml:space="preserve">3. Общие сведения о </w:t>
            </w:r>
            <w:r w:rsidR="006205C5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452C77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p w14:paraId="5B283121" w14:textId="77777777" w:rsidR="00F15FFB" w:rsidRPr="00C23D9C" w:rsidRDefault="00F15FFB" w:rsidP="00ED6530">
      <w:pPr>
        <w:pStyle w:val="ConsPlusNormal"/>
        <w:rPr>
          <w:rFonts w:ascii="Arial" w:hAnsi="Arial" w:cs="Arial"/>
          <w:sz w:val="20"/>
          <w:shd w:val="clear" w:color="auto" w:fill="FFFFFF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C23D9C" w:rsidRPr="00C23D9C" w14:paraId="209DC188" w14:textId="77777777" w:rsidTr="00D03439">
        <w:trPr>
          <w:trHeight w:val="300"/>
        </w:trPr>
        <w:tc>
          <w:tcPr>
            <w:tcW w:w="517" w:type="pct"/>
            <w:vMerge w:val="restart"/>
            <w:hideMark/>
          </w:tcPr>
          <w:p w14:paraId="402192FD" w14:textId="13DC218E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Arial" w:hAnsi="Arial" w:cs="Arial"/>
                <w:sz w:val="20"/>
                <w:shd w:val="clear" w:color="auto" w:fill="FFFFFF"/>
              </w:rPr>
              <w:br w:type="page"/>
            </w: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6310D16B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173EEA16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63A71D44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1D1A9A4A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4AEF61C7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5F163E2B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35BE79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27CF6764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5ABE265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BD1CE9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49417547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5C86F0D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FD2A1B4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E924D5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AC9E27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023BF877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51B7ACD8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E6EBC7B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3EF53E6C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6F3D004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2409BA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3A12DA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961A93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62A5E112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0B868ED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0D9E0978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02DDEB02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168D57DD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47706C3D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092C650F" w14:textId="77777777" w:rsidTr="00D03439">
        <w:trPr>
          <w:trHeight w:val="300"/>
        </w:trPr>
        <w:tc>
          <w:tcPr>
            <w:tcW w:w="517" w:type="pct"/>
            <w:vMerge/>
            <w:hideMark/>
          </w:tcPr>
          <w:p w14:paraId="61687C0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06B7E6D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6DDD99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77F04B7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588C1DF3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1265C7BA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5ABD2E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0BC5F74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4AD1E96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07B439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3DE108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1ED5694A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072DA06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C6F72D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A95CA1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F76DDD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29B396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30DB4E9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862F38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3725B23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3C3229C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6B7A0D5C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45F809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60316AD9" w14:textId="77777777" w:rsidTr="00D03439">
        <w:trPr>
          <w:trHeight w:val="288"/>
        </w:trPr>
        <w:tc>
          <w:tcPr>
            <w:tcW w:w="517" w:type="pct"/>
            <w:vMerge/>
            <w:hideMark/>
          </w:tcPr>
          <w:p w14:paraId="7C35117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AEB534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0E59C6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13AF348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37EEF9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7BA57C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2C785E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7B67CEF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587AFB52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010857B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81A335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B650A" w:rsidRPr="00C23D9C" w14:paraId="30B110BE" w14:textId="77777777" w:rsidTr="00D03439">
        <w:trPr>
          <w:trHeight w:val="600"/>
        </w:trPr>
        <w:tc>
          <w:tcPr>
            <w:tcW w:w="517" w:type="pct"/>
            <w:hideMark/>
          </w:tcPr>
          <w:p w14:paraId="62DCF9FF" w14:textId="77777777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Дополнительное образование</w:t>
            </w:r>
          </w:p>
        </w:tc>
        <w:tc>
          <w:tcPr>
            <w:tcW w:w="507" w:type="pct"/>
            <w:hideMark/>
          </w:tcPr>
          <w:p w14:paraId="526F8C71" w14:textId="72E5C095" w:rsidR="004B650A" w:rsidRPr="00C23D9C" w:rsidRDefault="004B650A" w:rsidP="00C23D9C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2026</w:t>
            </w:r>
          </w:p>
        </w:tc>
        <w:tc>
          <w:tcPr>
            <w:tcW w:w="498" w:type="pct"/>
            <w:hideMark/>
          </w:tcPr>
          <w:p w14:paraId="1C6BBEF8" w14:textId="77777777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</w:t>
            </w:r>
          </w:p>
        </w:tc>
        <w:tc>
          <w:tcPr>
            <w:tcW w:w="454" w:type="pct"/>
            <w:hideMark/>
          </w:tcPr>
          <w:p w14:paraId="6C89E37E" w14:textId="77777777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 человеко-часов</w:t>
            </w:r>
          </w:p>
        </w:tc>
        <w:tc>
          <w:tcPr>
            <w:tcW w:w="454" w:type="pct"/>
            <w:hideMark/>
          </w:tcPr>
          <w:p w14:paraId="00E949D8" w14:textId="77777777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Человеко-часы</w:t>
            </w:r>
          </w:p>
        </w:tc>
        <w:tc>
          <w:tcPr>
            <w:tcW w:w="246" w:type="pct"/>
            <w:hideMark/>
          </w:tcPr>
          <w:p w14:paraId="10C29AB2" w14:textId="77777777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539</w:t>
            </w:r>
          </w:p>
        </w:tc>
        <w:tc>
          <w:tcPr>
            <w:tcW w:w="308" w:type="pct"/>
            <w:hideMark/>
          </w:tcPr>
          <w:p w14:paraId="14B54D20" w14:textId="1072D08D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151130</w:t>
            </w:r>
          </w:p>
        </w:tc>
        <w:tc>
          <w:tcPr>
            <w:tcW w:w="530" w:type="pct"/>
            <w:hideMark/>
          </w:tcPr>
          <w:p w14:paraId="0A5C74EB" w14:textId="584EA7D4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5" w:type="pct"/>
            <w:hideMark/>
          </w:tcPr>
          <w:p w14:paraId="17FE249E" w14:textId="1D166360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93830</w:t>
            </w:r>
          </w:p>
        </w:tc>
        <w:tc>
          <w:tcPr>
            <w:tcW w:w="429" w:type="pct"/>
            <w:hideMark/>
          </w:tcPr>
          <w:p w14:paraId="0BCF76F0" w14:textId="36050EAB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82" w:type="pct"/>
            <w:hideMark/>
          </w:tcPr>
          <w:p w14:paraId="3112937E" w14:textId="426784F5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57300</w:t>
            </w:r>
          </w:p>
        </w:tc>
      </w:tr>
    </w:tbl>
    <w:p w14:paraId="370B8AC1" w14:textId="595159ED" w:rsidR="00D03439" w:rsidRPr="00C23D9C" w:rsidRDefault="00D03439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tbl>
      <w:tblPr>
        <w:tblW w:w="144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61"/>
      </w:tblGrid>
      <w:tr w:rsidR="00C23D9C" w:rsidRPr="00C23D9C" w14:paraId="294F874D" w14:textId="77777777" w:rsidTr="00B80F40">
        <w:trPr>
          <w:trHeight w:val="520"/>
        </w:trPr>
        <w:tc>
          <w:tcPr>
            <w:tcW w:w="144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5039B5CD" w:rsidR="00ED6530" w:rsidRPr="00C23D9C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5" w:name="Par379"/>
            <w:bookmarkEnd w:id="5"/>
            <w:r w:rsidRPr="00C23D9C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27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03439" w:rsidRPr="00C23D9C">
              <w:rPr>
                <w:rFonts w:ascii="Times New Roman" w:hAnsi="Times New Roman" w:cs="Times New Roman"/>
                <w:szCs w:val="22"/>
              </w:rPr>
              <w:t>–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28</w:t>
            </w:r>
            <w:r w:rsidR="00D03439"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годы (на срок оказания </w:t>
            </w:r>
            <w:r w:rsidR="00E942F4" w:rsidRPr="00C23D9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C23D9C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C23D9C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C23D9C" w:rsidRPr="00C23D9C" w14:paraId="355514E3" w14:textId="77777777" w:rsidTr="003D2FA2">
        <w:trPr>
          <w:trHeight w:val="300"/>
        </w:trPr>
        <w:tc>
          <w:tcPr>
            <w:tcW w:w="517" w:type="pct"/>
            <w:vMerge w:val="restart"/>
            <w:hideMark/>
          </w:tcPr>
          <w:p w14:paraId="606BD939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Arial" w:hAnsi="Arial" w:cs="Arial"/>
                <w:sz w:val="20"/>
                <w:shd w:val="clear" w:color="auto" w:fill="FFFFFF"/>
              </w:rPr>
              <w:br w:type="page"/>
            </w: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24794DA1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5CA3DED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15A9F27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33C8B1AD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2CDCF6E8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1C0F168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9E09051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70D214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1DC2A74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F989D72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77591775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33F8E99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6F2702E0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6A63938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71EDFE45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5240909B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11F867B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1B0D146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78090F06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2FE5EA1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2251D483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85277D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CD1DB2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2DF9094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5E6044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243EA13C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11BC504B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00610A64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25D85A33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1B051B05" w14:textId="77777777" w:rsidTr="003D2FA2">
        <w:trPr>
          <w:trHeight w:val="300"/>
        </w:trPr>
        <w:tc>
          <w:tcPr>
            <w:tcW w:w="517" w:type="pct"/>
            <w:vMerge/>
            <w:hideMark/>
          </w:tcPr>
          <w:p w14:paraId="0E923FC3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BA4C29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1AC97E1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EF6CF0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724DB7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451C2219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354F0E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4CAA7CE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386591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1415E4B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26F4DE6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538B1E4C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2DEA3D20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E37B1D8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9AE6E4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3CA811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AC68E7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E545FE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5EFA6E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55E326D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656CD8C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B181E7E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756AF2C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36653CE2" w14:textId="77777777" w:rsidTr="003D2FA2">
        <w:trPr>
          <w:trHeight w:val="288"/>
        </w:trPr>
        <w:tc>
          <w:tcPr>
            <w:tcW w:w="517" w:type="pct"/>
            <w:vMerge/>
            <w:hideMark/>
          </w:tcPr>
          <w:p w14:paraId="1B16386E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E7FA03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1331A8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08E7D9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557613E7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2DE6684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B3B19B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2556B54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A766F2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7C9290F1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DCF57BA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4B650A" w:rsidRPr="00C23D9C" w14:paraId="7794104E" w14:textId="77777777" w:rsidTr="004B650A">
        <w:trPr>
          <w:trHeight w:val="600"/>
        </w:trPr>
        <w:tc>
          <w:tcPr>
            <w:tcW w:w="517" w:type="pct"/>
            <w:vAlign w:val="center"/>
            <w:hideMark/>
          </w:tcPr>
          <w:p w14:paraId="64DD7A6C" w14:textId="591F97D4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Дополнительное образование</w:t>
            </w:r>
          </w:p>
        </w:tc>
        <w:tc>
          <w:tcPr>
            <w:tcW w:w="507" w:type="pct"/>
            <w:vAlign w:val="center"/>
            <w:hideMark/>
          </w:tcPr>
          <w:p w14:paraId="1FAE76A6" w14:textId="352CA445" w:rsidR="004B650A" w:rsidRPr="00C23D9C" w:rsidRDefault="004B650A" w:rsidP="00C23D9C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2027 - 2028</w:t>
            </w:r>
          </w:p>
        </w:tc>
        <w:tc>
          <w:tcPr>
            <w:tcW w:w="498" w:type="pct"/>
            <w:vAlign w:val="center"/>
            <w:hideMark/>
          </w:tcPr>
          <w:p w14:paraId="030A89FC" w14:textId="74004F9F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РФ</w:t>
            </w:r>
          </w:p>
        </w:tc>
        <w:tc>
          <w:tcPr>
            <w:tcW w:w="454" w:type="pct"/>
            <w:vAlign w:val="center"/>
            <w:hideMark/>
          </w:tcPr>
          <w:p w14:paraId="465C4D8E" w14:textId="2D1F72CB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454" w:type="pct"/>
            <w:vAlign w:val="center"/>
            <w:hideMark/>
          </w:tcPr>
          <w:p w14:paraId="5E182597" w14:textId="17A38E4C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Человеко-часы</w:t>
            </w:r>
          </w:p>
        </w:tc>
        <w:tc>
          <w:tcPr>
            <w:tcW w:w="246" w:type="pct"/>
            <w:vAlign w:val="center"/>
            <w:hideMark/>
          </w:tcPr>
          <w:p w14:paraId="5F66FD00" w14:textId="4AAE31CE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20"/>
              </w:rPr>
              <w:t>539</w:t>
            </w:r>
          </w:p>
        </w:tc>
        <w:tc>
          <w:tcPr>
            <w:tcW w:w="308" w:type="pct"/>
            <w:hideMark/>
          </w:tcPr>
          <w:p w14:paraId="0D04DF77" w14:textId="01683B37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B650A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302260</w:t>
            </w:r>
          </w:p>
        </w:tc>
        <w:tc>
          <w:tcPr>
            <w:tcW w:w="530" w:type="pct"/>
            <w:hideMark/>
          </w:tcPr>
          <w:p w14:paraId="0EFD9261" w14:textId="25EC403F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575" w:type="pct"/>
            <w:hideMark/>
          </w:tcPr>
          <w:p w14:paraId="30E544EB" w14:textId="4E4ACFD5" w:rsidR="004B650A" w:rsidRPr="00C23D9C" w:rsidRDefault="004B650A" w:rsidP="00AA4DA0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D71C0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1876</w:t>
            </w:r>
            <w:r w:rsidR="005D71C0" w:rsidRPr="005D71C0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60</w:t>
            </w:r>
          </w:p>
        </w:tc>
        <w:tc>
          <w:tcPr>
            <w:tcW w:w="429" w:type="pct"/>
            <w:hideMark/>
          </w:tcPr>
          <w:p w14:paraId="6691AF41" w14:textId="38514C7A" w:rsidR="004B650A" w:rsidRPr="00C23D9C" w:rsidRDefault="004B650A" w:rsidP="003D2FA2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82" w:type="pct"/>
            <w:hideMark/>
          </w:tcPr>
          <w:p w14:paraId="7DFD402E" w14:textId="470ECC85" w:rsidR="004B650A" w:rsidRPr="00C23D9C" w:rsidRDefault="005D71C0" w:rsidP="00AA4DA0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D71C0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114600</w:t>
            </w:r>
          </w:p>
        </w:tc>
      </w:tr>
    </w:tbl>
    <w:p w14:paraId="3DA80232" w14:textId="77777777" w:rsidR="00ED6530" w:rsidRPr="00C23D9C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C23D9C" w:rsidSect="009A1505">
          <w:headerReference w:type="default" r:id="rId10"/>
          <w:footerReference w:type="default" r:id="rId1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90A22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C23D9C" w:rsidRPr="00C23D9C" w14:paraId="2C7BFE37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C23D9C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6" w:name="Par480"/>
            <w:bookmarkEnd w:id="6"/>
            <w:r w:rsidRPr="00C23D9C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C23D9C" w:rsidRPr="00C23D9C" w14:paraId="53E33AF5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218ED67A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7" w:name="Par481"/>
            <w:bookmarkEnd w:id="7"/>
            <w:r w:rsidRPr="00C23D9C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C23D9C">
                <w:rPr>
                  <w:rFonts w:ascii="Times New Roman" w:hAnsi="Times New Roman" w:cs="Times New Roman"/>
                  <w:szCs w:val="22"/>
                </w:rPr>
                <w:t>&lt;15&gt;</w:t>
              </w:r>
            </w:hyperlink>
          </w:p>
          <w:p w14:paraId="0C487CAA" w14:textId="630D4832" w:rsidR="00ED6530" w:rsidRPr="00C23D9C" w:rsidRDefault="003F0377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u w:val="single"/>
              </w:rPr>
            </w:pPr>
            <w:r w:rsidRPr="00C23D9C">
              <w:rPr>
                <w:rFonts w:ascii="Times New Roman" w:hAnsi="Times New Roman" w:cs="Times New Roman"/>
                <w:szCs w:val="22"/>
                <w:u w:val="single"/>
              </w:rPr>
              <w:t>Реализация дополнительных общеразвивающих программ для детей</w:t>
            </w:r>
          </w:p>
        </w:tc>
      </w:tr>
      <w:tr w:rsidR="00ED6530" w:rsidRPr="00C23D9C" w14:paraId="3C954C78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5C9DB4A3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8" w:name="Par483"/>
            <w:bookmarkEnd w:id="8"/>
            <w:r w:rsidRPr="00C23D9C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3F0377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 xml:space="preserve">4 </w:t>
            </w:r>
            <w:r w:rsidRPr="00C23D9C">
              <w:rPr>
                <w:rFonts w:ascii="Times New Roman" w:hAnsi="Times New Roman" w:cs="Times New Roman"/>
                <w:szCs w:val="22"/>
              </w:rPr>
              <w:t>год (на очередной финансовый год)</w:t>
            </w:r>
          </w:p>
        </w:tc>
      </w:tr>
    </w:tbl>
    <w:p w14:paraId="46A36E7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262" w:type="pct"/>
        <w:tblInd w:w="-743" w:type="dxa"/>
        <w:tblLook w:val="04A0" w:firstRow="1" w:lastRow="0" w:firstColumn="1" w:lastColumn="0" w:noHBand="0" w:noVBand="1"/>
      </w:tblPr>
      <w:tblGrid>
        <w:gridCol w:w="1013"/>
        <w:gridCol w:w="1428"/>
        <w:gridCol w:w="1088"/>
        <w:gridCol w:w="908"/>
        <w:gridCol w:w="972"/>
        <w:gridCol w:w="908"/>
        <w:gridCol w:w="934"/>
        <w:gridCol w:w="908"/>
        <w:gridCol w:w="816"/>
        <w:gridCol w:w="816"/>
        <w:gridCol w:w="486"/>
        <w:gridCol w:w="1010"/>
        <w:gridCol w:w="1010"/>
        <w:gridCol w:w="776"/>
        <w:gridCol w:w="862"/>
        <w:gridCol w:w="982"/>
      </w:tblGrid>
      <w:tr w:rsidR="00C23D9C" w:rsidRPr="00C23D9C" w14:paraId="15ECF35C" w14:textId="77777777" w:rsidTr="00C23D9C">
        <w:trPr>
          <w:trHeight w:val="300"/>
        </w:trPr>
        <w:tc>
          <w:tcPr>
            <w:tcW w:w="340" w:type="pct"/>
            <w:vMerge w:val="restart"/>
            <w:hideMark/>
          </w:tcPr>
          <w:p w14:paraId="5D84907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79" w:type="pct"/>
            <w:vMerge w:val="restart"/>
            <w:hideMark/>
          </w:tcPr>
          <w:p w14:paraId="41A7102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5" w:type="pct"/>
            <w:vMerge w:val="restart"/>
            <w:hideMark/>
          </w:tcPr>
          <w:p w14:paraId="412389B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0B676B1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1983B52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6CCA9A8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3396E75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F35B45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10" w:type="pct"/>
            <w:gridSpan w:val="3"/>
            <w:vMerge w:val="restart"/>
            <w:hideMark/>
          </w:tcPr>
          <w:p w14:paraId="0A556A1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6" w:type="pct"/>
            <w:gridSpan w:val="4"/>
            <w:vMerge w:val="restart"/>
            <w:hideMark/>
          </w:tcPr>
          <w:p w14:paraId="09D3DC6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29" w:type="pct"/>
            <w:vMerge w:val="restart"/>
            <w:hideMark/>
          </w:tcPr>
          <w:p w14:paraId="1FBC4D4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23D9C" w:rsidRPr="00C23D9C" w14:paraId="474ACA95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3E40D91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58D59BA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15C0398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A6B687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593DCE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48E2F7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7DBF756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508628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pct"/>
            <w:gridSpan w:val="3"/>
            <w:vMerge/>
            <w:hideMark/>
          </w:tcPr>
          <w:p w14:paraId="1DB810F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pct"/>
            <w:gridSpan w:val="4"/>
            <w:vMerge/>
            <w:hideMark/>
          </w:tcPr>
          <w:p w14:paraId="396E766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5DC0C4C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4CB1E4C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1B4A955E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1750E57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157F76B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FA5A0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05D32B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2702ED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74C2A29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9E4359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pct"/>
            <w:gridSpan w:val="3"/>
            <w:vMerge/>
            <w:hideMark/>
          </w:tcPr>
          <w:p w14:paraId="72E8602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pct"/>
            <w:gridSpan w:val="4"/>
            <w:vMerge/>
            <w:hideMark/>
          </w:tcPr>
          <w:p w14:paraId="57BCCB5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0D2DF3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76A0EE0F" w14:textId="77777777" w:rsidTr="00C23D9C">
        <w:trPr>
          <w:trHeight w:val="300"/>
        </w:trPr>
        <w:tc>
          <w:tcPr>
            <w:tcW w:w="340" w:type="pct"/>
            <w:vMerge/>
            <w:hideMark/>
          </w:tcPr>
          <w:p w14:paraId="6F561C1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55811CA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5533FC1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659FF2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59D5E7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13EE8E2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578E92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A95B98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 w:val="restart"/>
            <w:hideMark/>
          </w:tcPr>
          <w:p w14:paraId="0CFBBAC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6" w:type="pct"/>
            <w:gridSpan w:val="2"/>
            <w:vMerge w:val="restart"/>
            <w:hideMark/>
          </w:tcPr>
          <w:p w14:paraId="303A11E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3ECCC28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50505E9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60" w:type="pct"/>
            <w:vMerge w:val="restart"/>
            <w:hideMark/>
          </w:tcPr>
          <w:p w14:paraId="36495F4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9" w:type="pct"/>
            <w:vMerge w:val="restart"/>
            <w:hideMark/>
          </w:tcPr>
          <w:p w14:paraId="37D92F3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29" w:type="pct"/>
            <w:vMerge/>
            <w:hideMark/>
          </w:tcPr>
          <w:p w14:paraId="21F6081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1EE9622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16D9ACE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37CA489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6650D28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5A96BE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F9DFF4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B56DF4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EC1294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35A156A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51F43DF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pct"/>
            <w:gridSpan w:val="2"/>
            <w:vMerge/>
            <w:hideMark/>
          </w:tcPr>
          <w:p w14:paraId="21F98732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CC43C9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0F545162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30C2D3D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3D451A7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1F155F1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7C1404F" w14:textId="77777777" w:rsidTr="00C23D9C">
        <w:trPr>
          <w:trHeight w:val="300"/>
        </w:trPr>
        <w:tc>
          <w:tcPr>
            <w:tcW w:w="340" w:type="pct"/>
            <w:vMerge/>
            <w:hideMark/>
          </w:tcPr>
          <w:p w14:paraId="09024B7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381658D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4C5B21E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F31313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D3962E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D93BE3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7F5015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D41841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7575D24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 w:val="restart"/>
            <w:hideMark/>
          </w:tcPr>
          <w:p w14:paraId="4411D3A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3" w:type="pct"/>
            <w:vMerge w:val="restart"/>
            <w:hideMark/>
          </w:tcPr>
          <w:p w14:paraId="7AF174E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1C1F77F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E4A573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05007E9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7F056E3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E636FB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A0BA1B5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6BCCCA19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2A72122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752F196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AEDE62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3A30AF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0E839F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8046DD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CF73C1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23C8BD15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670AA51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" w:type="pct"/>
            <w:vMerge/>
            <w:hideMark/>
          </w:tcPr>
          <w:p w14:paraId="1E6C7B1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42BACE0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37E2CD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6A8A450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5588494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8713503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4EB52F71" w14:textId="77777777" w:rsidTr="00C23D9C">
        <w:trPr>
          <w:trHeight w:val="288"/>
        </w:trPr>
        <w:tc>
          <w:tcPr>
            <w:tcW w:w="340" w:type="pct"/>
            <w:vMerge/>
            <w:hideMark/>
          </w:tcPr>
          <w:p w14:paraId="0B4792FF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hideMark/>
          </w:tcPr>
          <w:p w14:paraId="53DEE5E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hideMark/>
          </w:tcPr>
          <w:p w14:paraId="2925A6C8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47C096B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458221A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C516D4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AD997A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89AD1B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066CCF66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hideMark/>
          </w:tcPr>
          <w:p w14:paraId="175D3514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" w:type="pct"/>
            <w:vMerge/>
            <w:hideMark/>
          </w:tcPr>
          <w:p w14:paraId="6DC9FC81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8E8E29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9489857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1108F5FC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hideMark/>
          </w:tcPr>
          <w:p w14:paraId="1FD176C0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41C5720D" w14:textId="77777777" w:rsidR="00B80F40" w:rsidRPr="00C23D9C" w:rsidRDefault="00B80F4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E406E08" w14:textId="77777777" w:rsidTr="00C23D9C">
        <w:trPr>
          <w:trHeight w:val="1176"/>
        </w:trPr>
        <w:tc>
          <w:tcPr>
            <w:tcW w:w="340" w:type="pct"/>
            <w:hideMark/>
          </w:tcPr>
          <w:p w14:paraId="17E9F046" w14:textId="5FFA4AAB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04B36854" w14:textId="0972B098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5" w:type="pct"/>
            <w:hideMark/>
          </w:tcPr>
          <w:p w14:paraId="71B60926" w14:textId="2114CC7F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6F89DE34" w14:textId="33DBEE05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детей с ограниченными возможностями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здоровья (ОВЗ) и детей-инвалидов</w:t>
            </w:r>
          </w:p>
        </w:tc>
        <w:tc>
          <w:tcPr>
            <w:tcW w:w="326" w:type="pct"/>
            <w:hideMark/>
          </w:tcPr>
          <w:p w14:paraId="171E6435" w14:textId="17F1E297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Бабаевского муницип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3F70DB7" w14:textId="2063BB1B" w:rsidR="00C23D9C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37D5CB65" w14:textId="7ED608E6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1FE8B816" w14:textId="1773F955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3DEAE807" w14:textId="0B1217C4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7D42BAE" w14:textId="6F83A446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219CBBEE" w14:textId="080D583A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4E26DE8" w14:textId="711D7074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D9F2BF5" w14:textId="11B9E31E" w:rsidR="00C23D9C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260" w:type="pct"/>
            <w:hideMark/>
          </w:tcPr>
          <w:p w14:paraId="6E662533" w14:textId="3CC77F3F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FAE1581" w14:textId="54B678ED" w:rsidR="00C23D9C" w:rsidRPr="005D71C0" w:rsidRDefault="005D71C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9000</w:t>
            </w:r>
          </w:p>
        </w:tc>
        <w:tc>
          <w:tcPr>
            <w:tcW w:w="329" w:type="pct"/>
            <w:noWrap/>
            <w:hideMark/>
          </w:tcPr>
          <w:p w14:paraId="347BD8FF" w14:textId="656910A8" w:rsidR="00C23D9C" w:rsidRPr="00C23D9C" w:rsidRDefault="00C23D9C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5D40C322" w14:textId="77777777" w:rsidTr="00C23D9C">
        <w:trPr>
          <w:trHeight w:val="600"/>
        </w:trPr>
        <w:tc>
          <w:tcPr>
            <w:tcW w:w="340" w:type="pct"/>
            <w:hideMark/>
          </w:tcPr>
          <w:p w14:paraId="58C9CFA5" w14:textId="3E524D9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512FC342" w14:textId="0E684A7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5" w:type="pct"/>
            <w:hideMark/>
          </w:tcPr>
          <w:p w14:paraId="30629E68" w14:textId="5BCBEA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5263D70B" w14:textId="13BC282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B3DA3FA" w14:textId="5DFE967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6C885A2" w14:textId="6AD766F9" w:rsidR="0024369B" w:rsidRPr="00D85AD7" w:rsidRDefault="0024369B" w:rsidP="0024369B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35BB938F" w14:textId="2141CF9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7818AA84" w14:textId="7C3E826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6552746D" w14:textId="0542466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274957C9" w14:textId="56C0727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43B979DC" w14:textId="4697497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D84BD78" w14:textId="3C5D63C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865888D" w14:textId="0B604B54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0" w:type="pct"/>
            <w:hideMark/>
          </w:tcPr>
          <w:p w14:paraId="5A344889" w14:textId="394B0AA8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2CF9C45" w14:textId="76D8B18A" w:rsidR="0024369B" w:rsidRPr="005D71C0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11AAB725" w14:textId="507E1E0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19E390C9" w14:textId="77777777" w:rsidTr="00C23D9C">
        <w:trPr>
          <w:trHeight w:val="600"/>
        </w:trPr>
        <w:tc>
          <w:tcPr>
            <w:tcW w:w="340" w:type="pct"/>
            <w:hideMark/>
          </w:tcPr>
          <w:p w14:paraId="188ACE23" w14:textId="430A075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2012E5F0" w14:textId="384BF8E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5" w:type="pct"/>
            <w:hideMark/>
          </w:tcPr>
          <w:p w14:paraId="100BFE22" w14:textId="46712AB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7211EF1" w14:textId="33AD0EA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CACCD0F" w14:textId="6F83F0A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C437331" w14:textId="73285FB3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2A7083A" w14:textId="056D668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7CF36259" w14:textId="77C70CB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2010E2E6" w14:textId="5BB7CEE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42DD610E" w14:textId="68E748C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41E12536" w14:textId="4C1E09C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55D5B43" w14:textId="6CC0855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9830098" w14:textId="2DD399B9" w:rsidR="0024369B" w:rsidRPr="00C23D9C" w:rsidRDefault="0024369B" w:rsidP="00AA4DA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A4D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60" w:type="pct"/>
            <w:hideMark/>
          </w:tcPr>
          <w:p w14:paraId="51BA8662" w14:textId="41E43A4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7BC23C28" w14:textId="6BF6C3A6" w:rsidR="0024369B" w:rsidRPr="005D71C0" w:rsidRDefault="005D71C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2000</w:t>
            </w:r>
          </w:p>
        </w:tc>
        <w:tc>
          <w:tcPr>
            <w:tcW w:w="329" w:type="pct"/>
            <w:noWrap/>
            <w:hideMark/>
          </w:tcPr>
          <w:p w14:paraId="658AD393" w14:textId="709DD0B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4C5DA831" w14:textId="77777777" w:rsidTr="00C23D9C">
        <w:trPr>
          <w:trHeight w:val="600"/>
        </w:trPr>
        <w:tc>
          <w:tcPr>
            <w:tcW w:w="340" w:type="pct"/>
            <w:hideMark/>
          </w:tcPr>
          <w:p w14:paraId="4A363574" w14:textId="789279A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1CAD7317" w14:textId="4C22C14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5" w:type="pct"/>
            <w:hideMark/>
          </w:tcPr>
          <w:p w14:paraId="45250BED" w14:textId="59A3DCD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9476362" w14:textId="1D62D1C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2BC69BE" w14:textId="2997BA9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13147E9" w14:textId="7A089A86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AA07DBB" w14:textId="30C39E2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6A042F5F" w14:textId="6A7094A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3D9A3172" w14:textId="1A33BC2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5F67A566" w14:textId="1314E61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264122BB" w14:textId="51165C4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BDE3042" w14:textId="18E77C7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5EE2308" w14:textId="08599F0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1BC28F39" w14:textId="35E1FB5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11FD42B8" w14:textId="1AB99F32" w:rsidR="0024369B" w:rsidRPr="005D71C0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3BF54B7C" w14:textId="1774CE2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23EF9B42" w14:textId="77777777" w:rsidTr="00C23D9C">
        <w:trPr>
          <w:trHeight w:val="600"/>
        </w:trPr>
        <w:tc>
          <w:tcPr>
            <w:tcW w:w="340" w:type="pct"/>
            <w:hideMark/>
          </w:tcPr>
          <w:p w14:paraId="400A38F7" w14:textId="21B63B1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63383B69" w14:textId="6E22B22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5" w:type="pct"/>
            <w:hideMark/>
          </w:tcPr>
          <w:p w14:paraId="7F4C299F" w14:textId="7A13D04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7E5A9FB" w14:textId="0201BE6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30B6C758" w14:textId="366CBA3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0A478B" w14:textId="6BEF0844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86791C2" w14:textId="43CF24D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384FBFD4" w14:textId="09D5D8A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667F07B2" w14:textId="7BCEAE4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32573625" w14:textId="2B32437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56C4F44B" w14:textId="74CF198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CDCCCB1" w14:textId="7D01A17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DA58E46" w14:textId="1E5B6D92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83247</w:t>
            </w:r>
          </w:p>
        </w:tc>
        <w:tc>
          <w:tcPr>
            <w:tcW w:w="260" w:type="pct"/>
            <w:hideMark/>
          </w:tcPr>
          <w:p w14:paraId="734FE373" w14:textId="5BD0242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AD5B2AE" w14:textId="05E752D7" w:rsidR="0024369B" w:rsidRPr="005D71C0" w:rsidRDefault="005D71C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1650</w:t>
            </w:r>
          </w:p>
        </w:tc>
        <w:tc>
          <w:tcPr>
            <w:tcW w:w="329" w:type="pct"/>
            <w:noWrap/>
            <w:hideMark/>
          </w:tcPr>
          <w:p w14:paraId="53349972" w14:textId="677EAC5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629FE749" w14:textId="77777777" w:rsidTr="00C23D9C">
        <w:trPr>
          <w:trHeight w:val="600"/>
        </w:trPr>
        <w:tc>
          <w:tcPr>
            <w:tcW w:w="340" w:type="pct"/>
            <w:hideMark/>
          </w:tcPr>
          <w:p w14:paraId="3A23FB95" w14:textId="767D73B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11775D59" w14:textId="0645F258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5" w:type="pct"/>
            <w:hideMark/>
          </w:tcPr>
          <w:p w14:paraId="2B44C71F" w14:textId="6BD4A8A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0897B50D" w14:textId="3EC303A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F095D75" w14:textId="3926016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5533202" w14:textId="0FE4958D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3B27521" w14:textId="7E2B7EB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30445D3D" w14:textId="0CFD615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9B9B65D" w14:textId="0700847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495F961" w14:textId="060FC55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388CF826" w14:textId="0647498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31891AA" w14:textId="586F15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098E1A7" w14:textId="7E83498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741594AA" w14:textId="7F03264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7AF52528" w14:textId="5918111D" w:rsidR="0024369B" w:rsidRPr="005D71C0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299F62D9" w14:textId="65B451F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2179A033" w14:textId="77777777" w:rsidTr="00C23D9C">
        <w:trPr>
          <w:trHeight w:val="600"/>
        </w:trPr>
        <w:tc>
          <w:tcPr>
            <w:tcW w:w="340" w:type="pct"/>
            <w:hideMark/>
          </w:tcPr>
          <w:p w14:paraId="2B78CE29" w14:textId="6B4C913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5489D149" w14:textId="69DCFE0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5" w:type="pct"/>
            <w:hideMark/>
          </w:tcPr>
          <w:p w14:paraId="462EC7EB" w14:textId="28915FA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BB85984" w14:textId="7F083DE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3A4ED9F2" w14:textId="0B76E82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E0BED34" w14:textId="640D3E11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A97F15B" w14:textId="6490913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22130781" w14:textId="7438ADA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F13925D" w14:textId="56359D5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3CE2E3F6" w14:textId="1DA6BB8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6750169A" w14:textId="3AA0145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68001AB" w14:textId="4547834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7CCA9ED" w14:textId="0C0BC85D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4144</w:t>
            </w:r>
          </w:p>
        </w:tc>
        <w:tc>
          <w:tcPr>
            <w:tcW w:w="260" w:type="pct"/>
            <w:hideMark/>
          </w:tcPr>
          <w:p w14:paraId="019FDAC5" w14:textId="69DF1B1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C9859CE" w14:textId="3E9F59DE" w:rsidR="0024369B" w:rsidRPr="005D71C0" w:rsidRDefault="005D71C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27700</w:t>
            </w:r>
          </w:p>
        </w:tc>
        <w:tc>
          <w:tcPr>
            <w:tcW w:w="329" w:type="pct"/>
            <w:noWrap/>
            <w:hideMark/>
          </w:tcPr>
          <w:p w14:paraId="2BBA346A" w14:textId="0D803D4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4509C187" w14:textId="77777777" w:rsidTr="00C23D9C">
        <w:trPr>
          <w:trHeight w:val="600"/>
        </w:trPr>
        <w:tc>
          <w:tcPr>
            <w:tcW w:w="340" w:type="pct"/>
            <w:hideMark/>
          </w:tcPr>
          <w:p w14:paraId="52038843" w14:textId="49450A9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79" w:type="pct"/>
            <w:hideMark/>
          </w:tcPr>
          <w:p w14:paraId="6C8F53F8" w14:textId="52AF436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804200О.99.0.ББ52АН48000</w:t>
            </w:r>
          </w:p>
        </w:tc>
        <w:tc>
          <w:tcPr>
            <w:tcW w:w="365" w:type="pct"/>
            <w:hideMark/>
          </w:tcPr>
          <w:p w14:paraId="519544EF" w14:textId="58FCCFE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668257C5" w14:textId="0705A02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030 дети с ограниченными возможностями здоровья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(ОВЗ)</w:t>
            </w:r>
          </w:p>
        </w:tc>
        <w:tc>
          <w:tcPr>
            <w:tcW w:w="326" w:type="pct"/>
            <w:hideMark/>
          </w:tcPr>
          <w:p w14:paraId="316DFD54" w14:textId="57187332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39C5468" w14:textId="53B25C0F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7F5F1243" w14:textId="4544FF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7D4C9789" w14:textId="70D6419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7E5E6511" w14:textId="7BB6E5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06583896" w14:textId="6A890AB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017F8C44" w14:textId="3B16839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534C1E8" w14:textId="7C1784F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3FF9369" w14:textId="492D0050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60" w:type="pct"/>
            <w:hideMark/>
          </w:tcPr>
          <w:p w14:paraId="1EC6F5FB" w14:textId="790DB0F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51D75D4F" w14:textId="7FAB36EB" w:rsidR="0024369B" w:rsidRPr="005D71C0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4E238DF5" w14:textId="13D4064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1C78586E" w14:textId="77777777" w:rsidTr="00C23D9C">
        <w:trPr>
          <w:trHeight w:val="600"/>
        </w:trPr>
        <w:tc>
          <w:tcPr>
            <w:tcW w:w="340" w:type="pct"/>
            <w:hideMark/>
          </w:tcPr>
          <w:p w14:paraId="2252237F" w14:textId="11CF2E7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4428959B" w14:textId="716F9EC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5" w:type="pct"/>
            <w:hideMark/>
          </w:tcPr>
          <w:p w14:paraId="6400264F" w14:textId="2D2668D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74CA9E15" w14:textId="1E9EEDF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C1F6F5C" w14:textId="20BBF2E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CFFED44" w14:textId="37822B12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13E4989" w14:textId="403ABE2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4D97BBC0" w14:textId="2CE6B39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510A8A52" w14:textId="325A948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1C693B5E" w14:textId="450E7E28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0C1734E2" w14:textId="27A4742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1546A43" w14:textId="27C8296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E7D73F7" w14:textId="526A9547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" w:type="pct"/>
            <w:hideMark/>
          </w:tcPr>
          <w:p w14:paraId="3DD6ACAA" w14:textId="575AF46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FAAB8BE" w14:textId="0B9083CA" w:rsidR="0024369B" w:rsidRPr="005D71C0" w:rsidRDefault="005D71C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1450</w:t>
            </w:r>
          </w:p>
        </w:tc>
        <w:tc>
          <w:tcPr>
            <w:tcW w:w="329" w:type="pct"/>
            <w:noWrap/>
            <w:hideMark/>
          </w:tcPr>
          <w:p w14:paraId="037E39B4" w14:textId="02354BA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37B5415C" w14:textId="77777777" w:rsidTr="00C23D9C">
        <w:trPr>
          <w:trHeight w:val="600"/>
        </w:trPr>
        <w:tc>
          <w:tcPr>
            <w:tcW w:w="340" w:type="pct"/>
            <w:hideMark/>
          </w:tcPr>
          <w:p w14:paraId="4FE5239D" w14:textId="0CA7B2B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24942BF5" w14:textId="21BA5DC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5" w:type="pct"/>
            <w:hideMark/>
          </w:tcPr>
          <w:p w14:paraId="63671B63" w14:textId="4DAA5CB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05928673" w14:textId="4E5B523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613CA951" w14:textId="3FE24CA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386376" w14:textId="02427C80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614C9A4E" w14:textId="483607C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</w:t>
            </w:r>
            <w:bookmarkStart w:id="9" w:name="_GoBack"/>
            <w:bookmarkEnd w:id="9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hideMark/>
          </w:tcPr>
          <w:p w14:paraId="52C886AA" w14:textId="42B05AE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71E309E9" w14:textId="30AC2B61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2E002DE6" w14:textId="6D90373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57EDACF1" w14:textId="0EA4E35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41071F7" w14:textId="5321F2ED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F0F776" w14:textId="49ACAF58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60" w:type="pct"/>
            <w:hideMark/>
          </w:tcPr>
          <w:p w14:paraId="58521E77" w14:textId="705BD7F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6167A8B3" w14:textId="747D1C41" w:rsidR="0024369B" w:rsidRPr="005D71C0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60BFC353" w14:textId="0A83675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3B393976" w14:textId="77777777" w:rsidTr="00C23D9C">
        <w:trPr>
          <w:trHeight w:val="1164"/>
        </w:trPr>
        <w:tc>
          <w:tcPr>
            <w:tcW w:w="340" w:type="pct"/>
            <w:hideMark/>
          </w:tcPr>
          <w:p w14:paraId="3F994A14" w14:textId="526C3A9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76BBAB11" w14:textId="79CD8625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5" w:type="pct"/>
            <w:hideMark/>
          </w:tcPr>
          <w:p w14:paraId="189EA829" w14:textId="0604AC67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9A5DF79" w14:textId="24DAC92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инвалидов</w:t>
            </w:r>
            <w:proofErr w:type="gramEnd"/>
          </w:p>
        </w:tc>
        <w:tc>
          <w:tcPr>
            <w:tcW w:w="326" w:type="pct"/>
            <w:hideMark/>
          </w:tcPr>
          <w:p w14:paraId="0B7AEFBD" w14:textId="4ACBDF9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64BE3C8" w14:textId="11B59872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86E1306" w14:textId="0C9342A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04" w:type="pct"/>
            <w:hideMark/>
          </w:tcPr>
          <w:p w14:paraId="21DC9CD5" w14:textId="7C8FC5B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27794E14" w14:textId="4F1DB29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73B51FAB" w14:textId="7EF66344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068CCB20" w14:textId="57F0597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2594298" w14:textId="732D92E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5CB55C" w14:textId="3AE17ECA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4212</w:t>
            </w:r>
          </w:p>
        </w:tc>
        <w:tc>
          <w:tcPr>
            <w:tcW w:w="260" w:type="pct"/>
            <w:hideMark/>
          </w:tcPr>
          <w:p w14:paraId="20A652BB" w14:textId="41316636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7C08E47" w14:textId="5F62B595" w:rsidR="0024369B" w:rsidRPr="005D71C0" w:rsidRDefault="005D71C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15500</w:t>
            </w:r>
          </w:p>
        </w:tc>
        <w:tc>
          <w:tcPr>
            <w:tcW w:w="329" w:type="pct"/>
            <w:noWrap/>
            <w:hideMark/>
          </w:tcPr>
          <w:p w14:paraId="211EF211" w14:textId="71967F9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24369B" w:rsidRPr="00C23D9C" w14:paraId="2162076B" w14:textId="77777777" w:rsidTr="00C23D9C">
        <w:trPr>
          <w:trHeight w:val="1296"/>
        </w:trPr>
        <w:tc>
          <w:tcPr>
            <w:tcW w:w="340" w:type="pct"/>
            <w:hideMark/>
          </w:tcPr>
          <w:p w14:paraId="1D5E420E" w14:textId="6938DE0E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79" w:type="pct"/>
            <w:hideMark/>
          </w:tcPr>
          <w:p w14:paraId="4418D2ED" w14:textId="64EB18B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5" w:type="pct"/>
            <w:hideMark/>
          </w:tcPr>
          <w:p w14:paraId="07609EA6" w14:textId="02EE714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20B303E6" w14:textId="18B92E2B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EA94DDF" w14:textId="3F226E9C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1D2A26" w14:textId="41E197F9" w:rsidR="0024369B" w:rsidRPr="00D85AD7" w:rsidRDefault="0024369B" w:rsidP="00B80F40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A927799" w14:textId="77777777" w:rsidR="0024369B" w:rsidRPr="00C23D9C" w:rsidRDefault="0024369B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  <w:p w14:paraId="49E6A7E1" w14:textId="7279ED5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hideMark/>
          </w:tcPr>
          <w:p w14:paraId="30C345CB" w14:textId="3D054BF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4" w:type="pct"/>
            <w:hideMark/>
          </w:tcPr>
          <w:p w14:paraId="4E595B88" w14:textId="3BD10CB0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4" w:type="pct"/>
            <w:hideMark/>
          </w:tcPr>
          <w:p w14:paraId="551941A1" w14:textId="0932A3B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3" w:type="pct"/>
            <w:hideMark/>
          </w:tcPr>
          <w:p w14:paraId="44F7936E" w14:textId="56A6103A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8DFC9E9" w14:textId="397A4E3F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C51DF83" w14:textId="07F258D0" w:rsidR="0024369B" w:rsidRPr="00C23D9C" w:rsidRDefault="00AA4DA0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60" w:type="pct"/>
            <w:hideMark/>
          </w:tcPr>
          <w:p w14:paraId="1BF885B3" w14:textId="2BF70B83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9" w:type="pct"/>
            <w:hideMark/>
          </w:tcPr>
          <w:p w14:paraId="282DE717" w14:textId="61320E72" w:rsidR="0024369B" w:rsidRPr="005D71C0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29" w:type="pct"/>
            <w:noWrap/>
            <w:hideMark/>
          </w:tcPr>
          <w:p w14:paraId="040726A4" w14:textId="221B2659" w:rsidR="0024369B" w:rsidRPr="00C23D9C" w:rsidRDefault="0024369B" w:rsidP="00B80F40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64AD6BCC" w14:textId="77777777" w:rsidR="00ED6530" w:rsidRPr="00C23D9C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C23D9C" w:rsidSect="009A1505">
          <w:headerReference w:type="default" r:id="rId12"/>
          <w:footerReference w:type="default" r:id="rId1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D557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62"/>
      </w:tblGrid>
      <w:tr w:rsidR="00C23D9C" w:rsidRPr="00C23D9C" w14:paraId="7568B582" w14:textId="77777777" w:rsidTr="003D2FA2">
        <w:trPr>
          <w:trHeight w:val="713"/>
        </w:trPr>
        <w:tc>
          <w:tcPr>
            <w:tcW w:w="147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938BD8" w14:textId="1CC7BEBA" w:rsidR="00ED6530" w:rsidRPr="00C23D9C" w:rsidRDefault="00ED6530" w:rsidP="003D2F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0" w:name="Par613"/>
            <w:bookmarkEnd w:id="10"/>
            <w:r w:rsidRPr="00C23D9C">
              <w:rPr>
                <w:rFonts w:ascii="Times New Roman" w:hAnsi="Times New Roman" w:cs="Times New Roman"/>
                <w:szCs w:val="22"/>
              </w:rPr>
              <w:t xml:space="preserve">2. Сведения об объеме оказания </w:t>
            </w:r>
            <w:r w:rsidR="00844C19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44C19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25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1-й год планового периода)</w:t>
            </w:r>
          </w:p>
        </w:tc>
      </w:tr>
    </w:tbl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C23D9C" w:rsidRPr="00C23D9C" w14:paraId="78C61EC4" w14:textId="77777777" w:rsidTr="003D2FA2">
        <w:trPr>
          <w:trHeight w:val="300"/>
        </w:trPr>
        <w:tc>
          <w:tcPr>
            <w:tcW w:w="340" w:type="pct"/>
            <w:vMerge w:val="restart"/>
            <w:hideMark/>
          </w:tcPr>
          <w:p w14:paraId="29F20F0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463833A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75223D8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DA0005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3E39295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31F31F5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5705D2F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157B852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3EB01C2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053609F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05285EB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23D9C" w:rsidRPr="00C23D9C" w14:paraId="0E19540B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63973D5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C18067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0BE073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5276AA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43244F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78C3F4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1A63BDC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F74419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2A048CC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0B99892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C30903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DCAD394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7CB9D71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07DE7A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92B9D3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93C559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3AACC08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0639F4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8E1B67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621C70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38DC27B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70EB58D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FBCEC8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5741C12" w14:textId="77777777" w:rsidTr="003D2FA2">
        <w:trPr>
          <w:trHeight w:val="300"/>
        </w:trPr>
        <w:tc>
          <w:tcPr>
            <w:tcW w:w="340" w:type="pct"/>
            <w:vMerge/>
            <w:hideMark/>
          </w:tcPr>
          <w:p w14:paraId="4923BB1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ACE4C6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5755275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8D20E7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D82B6D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AAE140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3431EE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105F70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6CE3E48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7DC3B07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57569F5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312B0CF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5B9E3DF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60BB464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0B84EC9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1F73BEB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5265842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B8BAD0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587AA03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362402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B447CB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D70B92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87C6DC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88D40B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DF988C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08FFEB6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CF72E2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1B2768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067A8D5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68BEF3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61659AF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02D9EEC" w14:textId="77777777" w:rsidTr="003D2FA2">
        <w:trPr>
          <w:trHeight w:val="300"/>
        </w:trPr>
        <w:tc>
          <w:tcPr>
            <w:tcW w:w="340" w:type="pct"/>
            <w:vMerge/>
            <w:hideMark/>
          </w:tcPr>
          <w:p w14:paraId="54C26AB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1846E6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08C5EA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418027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82341E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BA34CD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2C80131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DE27EE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252B566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0A9EC29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079C5A3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143E131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2C6F907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4F0695D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4AAEA302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28B0580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4E3526E8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413674D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612C286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617C7C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957B92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05676FFB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C3F9CF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F76879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13C015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60D73B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D1D74B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4E13A1F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23A5D5F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41CE604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13B125DC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E062CE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DF4AA4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978C986" w14:textId="77777777" w:rsidTr="003D2FA2">
        <w:trPr>
          <w:trHeight w:val="288"/>
        </w:trPr>
        <w:tc>
          <w:tcPr>
            <w:tcW w:w="340" w:type="pct"/>
            <w:vMerge/>
            <w:hideMark/>
          </w:tcPr>
          <w:p w14:paraId="68226633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AB79D27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4114A6D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051D03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6DAC96DA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1242C1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3BC7B2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0CD1FE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84D6BC9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D2CBE76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08937070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B4D3BAD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CF71E2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2F4CDB38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3282C265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D68685E" w14:textId="77777777" w:rsidR="003D2FA2" w:rsidRPr="00C23D9C" w:rsidRDefault="003D2FA2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71C0" w:rsidRPr="00C23D9C" w14:paraId="4CB1C7E6" w14:textId="77777777" w:rsidTr="003D2FA2">
        <w:trPr>
          <w:trHeight w:val="1176"/>
        </w:trPr>
        <w:tc>
          <w:tcPr>
            <w:tcW w:w="340" w:type="pct"/>
            <w:hideMark/>
          </w:tcPr>
          <w:p w14:paraId="79D7D85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89295E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5A8ECB1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33110B7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FF1A83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4CF844C" w14:textId="795F8365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8133F8A" w14:textId="495180CC" w:rsidR="005D71C0" w:rsidRPr="00C23D9C" w:rsidRDefault="005D71C0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6579422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7EB0A9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F02F0F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EE31BF4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9B452E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5DC69AA" w14:textId="3EFFC76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259" w:type="pct"/>
            <w:hideMark/>
          </w:tcPr>
          <w:p w14:paraId="33CE7620" w14:textId="69C11E60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2967B86" w14:textId="31823375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9000</w:t>
            </w:r>
          </w:p>
        </w:tc>
        <w:tc>
          <w:tcPr>
            <w:tcW w:w="330" w:type="pct"/>
            <w:noWrap/>
            <w:hideMark/>
          </w:tcPr>
          <w:p w14:paraId="320D8B9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7A80BA4A" w14:textId="77777777" w:rsidTr="003D2FA2">
        <w:trPr>
          <w:trHeight w:val="600"/>
        </w:trPr>
        <w:tc>
          <w:tcPr>
            <w:tcW w:w="340" w:type="pct"/>
            <w:hideMark/>
          </w:tcPr>
          <w:p w14:paraId="5B4E8F6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FE156B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32C95A1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7191FE7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8DD1553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487B3D9" w14:textId="2EE60F67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50B4322" w14:textId="5851E9C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1C1B24C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85EAD53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32C2A7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066AF04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E54E95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A89AED7" w14:textId="5A051528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" w:type="pct"/>
            <w:hideMark/>
          </w:tcPr>
          <w:p w14:paraId="7F0532F6" w14:textId="5850CE5C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58104CD" w14:textId="7F6BF65C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1A1E2A5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483C7EA" w14:textId="77777777" w:rsidTr="003D2FA2">
        <w:trPr>
          <w:trHeight w:val="600"/>
        </w:trPr>
        <w:tc>
          <w:tcPr>
            <w:tcW w:w="340" w:type="pct"/>
            <w:hideMark/>
          </w:tcPr>
          <w:p w14:paraId="3777ADB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550BAB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0518123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7808F7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6A0DACB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9A8B1F1" w14:textId="045DDC5A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7BF37E0" w14:textId="79E4DAB3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0DCF779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B2BFFA5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1FB5FB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392E1C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64ECF013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0C3061B" w14:textId="512529E4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59" w:type="pct"/>
            <w:hideMark/>
          </w:tcPr>
          <w:p w14:paraId="04CE27A8" w14:textId="328A13B1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3D41698" w14:textId="35F5CF72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2000</w:t>
            </w:r>
          </w:p>
        </w:tc>
        <w:tc>
          <w:tcPr>
            <w:tcW w:w="330" w:type="pct"/>
            <w:noWrap/>
            <w:hideMark/>
          </w:tcPr>
          <w:p w14:paraId="2A73B8C3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4049EBF2" w14:textId="77777777" w:rsidTr="003D2FA2">
        <w:trPr>
          <w:trHeight w:val="600"/>
        </w:trPr>
        <w:tc>
          <w:tcPr>
            <w:tcW w:w="340" w:type="pct"/>
            <w:hideMark/>
          </w:tcPr>
          <w:p w14:paraId="3E9922E4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3DC583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6" w:type="pct"/>
            <w:hideMark/>
          </w:tcPr>
          <w:p w14:paraId="073162E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CAC8D8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2BEBB8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2C0B91" w14:textId="31705134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6C4B35D" w14:textId="2E69FDAC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4321A9A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D769F0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AC0635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51B0655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72D695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42E1BAC" w14:textId="5B122211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17E867D5" w14:textId="7D2B5396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9E421C2" w14:textId="2CDBC4F6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FEFDEF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03FFC50F" w14:textId="77777777" w:rsidTr="003D2FA2">
        <w:trPr>
          <w:trHeight w:val="600"/>
        </w:trPr>
        <w:tc>
          <w:tcPr>
            <w:tcW w:w="340" w:type="pct"/>
            <w:hideMark/>
          </w:tcPr>
          <w:p w14:paraId="6EED758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26C3D634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804200О.99.0.ББ52АЗ20000</w:t>
            </w:r>
          </w:p>
        </w:tc>
        <w:tc>
          <w:tcPr>
            <w:tcW w:w="366" w:type="pct"/>
            <w:hideMark/>
          </w:tcPr>
          <w:p w14:paraId="41FD480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CC21FA6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детей с ограниченными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E44DFA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343B912" w14:textId="2D3C6D46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781FA700" w14:textId="252D45FE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7156A56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41565A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3EA42E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D16C7A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DF6430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B76834A" w14:textId="459FBA93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83247</w:t>
            </w:r>
          </w:p>
        </w:tc>
        <w:tc>
          <w:tcPr>
            <w:tcW w:w="259" w:type="pct"/>
            <w:hideMark/>
          </w:tcPr>
          <w:p w14:paraId="1C97919D" w14:textId="7FFCED8A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DBA04CE" w14:textId="116CA37B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1650</w:t>
            </w:r>
          </w:p>
        </w:tc>
        <w:tc>
          <w:tcPr>
            <w:tcW w:w="330" w:type="pct"/>
            <w:noWrap/>
            <w:hideMark/>
          </w:tcPr>
          <w:p w14:paraId="64574BB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1919C398" w14:textId="77777777" w:rsidTr="003D2FA2">
        <w:trPr>
          <w:trHeight w:val="600"/>
        </w:trPr>
        <w:tc>
          <w:tcPr>
            <w:tcW w:w="340" w:type="pct"/>
            <w:hideMark/>
          </w:tcPr>
          <w:p w14:paraId="0637785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90F60D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7E01FDE6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2D7667C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278F81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5D180C9" w14:textId="58B7AEAA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31468C57" w14:textId="2213415B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7A82BFF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50B692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1CEECB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A5B1A1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405C63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C930E17" w14:textId="743EAEC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109072D5" w14:textId="2E6DA818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0920D21" w14:textId="15A97934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E0E63D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F1FDF96" w14:textId="77777777" w:rsidTr="003D2FA2">
        <w:trPr>
          <w:trHeight w:val="600"/>
        </w:trPr>
        <w:tc>
          <w:tcPr>
            <w:tcW w:w="340" w:type="pct"/>
            <w:hideMark/>
          </w:tcPr>
          <w:p w14:paraId="0C715B7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3CD9A85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6" w:type="pct"/>
            <w:hideMark/>
          </w:tcPr>
          <w:p w14:paraId="31ADE16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76AD9E8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7DA6DCD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573B2AD" w14:textId="42904766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29A46BA" w14:textId="57EA0E64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33982A0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F91544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55B7D7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1E9FFC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9052C56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682B2F0" w14:textId="351CCF61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4144</w:t>
            </w:r>
          </w:p>
        </w:tc>
        <w:tc>
          <w:tcPr>
            <w:tcW w:w="259" w:type="pct"/>
            <w:hideMark/>
          </w:tcPr>
          <w:p w14:paraId="4F1776E8" w14:textId="6DC49355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52397454" w14:textId="67DE7E31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27700</w:t>
            </w:r>
          </w:p>
        </w:tc>
        <w:tc>
          <w:tcPr>
            <w:tcW w:w="330" w:type="pct"/>
            <w:noWrap/>
            <w:hideMark/>
          </w:tcPr>
          <w:p w14:paraId="01309063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48B542C" w14:textId="77777777" w:rsidTr="003D2FA2">
        <w:trPr>
          <w:trHeight w:val="600"/>
        </w:trPr>
        <w:tc>
          <w:tcPr>
            <w:tcW w:w="340" w:type="pct"/>
            <w:hideMark/>
          </w:tcPr>
          <w:p w14:paraId="44D14B1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2C3BAA1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07F93FA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00B907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6B29BF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D165868" w14:textId="60491154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D4A50B0" w14:textId="5D7343BF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2706780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E36B92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46A9BA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8E2719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22CADD5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715A782" w14:textId="71C31C9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59" w:type="pct"/>
            <w:hideMark/>
          </w:tcPr>
          <w:p w14:paraId="24C80BFB" w14:textId="00148909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9806949" w14:textId="46E7B8AD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E53EBD6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2D05A948" w14:textId="77777777" w:rsidTr="003D2FA2">
        <w:trPr>
          <w:trHeight w:val="600"/>
        </w:trPr>
        <w:tc>
          <w:tcPr>
            <w:tcW w:w="340" w:type="pct"/>
            <w:hideMark/>
          </w:tcPr>
          <w:p w14:paraId="6028F73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EA20ED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4A21327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7699D49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67CE0F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FCF74B7" w14:textId="789AC769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4BD7C87" w14:textId="16B12BA2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045F1E3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015D46E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083544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94428B6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6DACBE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2CDF5AC" w14:textId="083181DE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4256B8A0" w14:textId="099008B4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3F5B69B" w14:textId="41150FDA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1450</w:t>
            </w:r>
          </w:p>
        </w:tc>
        <w:tc>
          <w:tcPr>
            <w:tcW w:w="330" w:type="pct"/>
            <w:noWrap/>
            <w:hideMark/>
          </w:tcPr>
          <w:p w14:paraId="546B220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052B6629" w14:textId="77777777" w:rsidTr="003D2FA2">
        <w:trPr>
          <w:trHeight w:val="600"/>
        </w:trPr>
        <w:tc>
          <w:tcPr>
            <w:tcW w:w="340" w:type="pct"/>
            <w:hideMark/>
          </w:tcPr>
          <w:p w14:paraId="4D3C0C3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3AD8AC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03B0A964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B5F194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A5A6CBF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0ACA0D" w14:textId="272BBB5C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AF65FDE" w14:textId="27F3D7E3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28C886F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FEE77D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A7933B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46C22343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0CFA02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83EBCD9" w14:textId="5789B935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9" w:type="pct"/>
            <w:hideMark/>
          </w:tcPr>
          <w:p w14:paraId="79DFA6C6" w14:textId="78E19A18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40DE0E2" w14:textId="1050A135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37907C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1F4FCBF7" w14:textId="77777777" w:rsidTr="003D2FA2">
        <w:trPr>
          <w:trHeight w:val="1164"/>
        </w:trPr>
        <w:tc>
          <w:tcPr>
            <w:tcW w:w="340" w:type="pct"/>
            <w:hideMark/>
          </w:tcPr>
          <w:p w14:paraId="6CFAEDDC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1840F4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6" w:type="pct"/>
            <w:hideMark/>
          </w:tcPr>
          <w:p w14:paraId="7249EDA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930078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629E6FE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3370BC3" w14:textId="71DD4540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1CB2FCD" w14:textId="3ADDB28E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0AF59DF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BBA0C6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B7ADF66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3D9424B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0D1030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D6CE2FA" w14:textId="77701A53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4212</w:t>
            </w:r>
          </w:p>
        </w:tc>
        <w:tc>
          <w:tcPr>
            <w:tcW w:w="259" w:type="pct"/>
            <w:hideMark/>
          </w:tcPr>
          <w:p w14:paraId="354C71B4" w14:textId="2ACF8791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50B2DAE9" w14:textId="77E3CC53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15500</w:t>
            </w:r>
          </w:p>
        </w:tc>
        <w:tc>
          <w:tcPr>
            <w:tcW w:w="330" w:type="pct"/>
            <w:noWrap/>
            <w:hideMark/>
          </w:tcPr>
          <w:p w14:paraId="7884F249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55CF34F4" w14:textId="77777777" w:rsidTr="003D2FA2">
        <w:trPr>
          <w:trHeight w:val="1296"/>
        </w:trPr>
        <w:tc>
          <w:tcPr>
            <w:tcW w:w="340" w:type="pct"/>
            <w:hideMark/>
          </w:tcPr>
          <w:p w14:paraId="5350768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0DF206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1AEB250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49F93372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8378071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4475BB3" w14:textId="07A33BC2" w:rsidR="005D71C0" w:rsidRPr="00D85AD7" w:rsidRDefault="005D71C0" w:rsidP="003D2FA2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095A430" w14:textId="6617C66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04" w:type="pct"/>
            <w:hideMark/>
          </w:tcPr>
          <w:p w14:paraId="47C8AE30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8CF3EBA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41A656DD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55F2857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E9B531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7CF901E" w14:textId="395AB140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59" w:type="pct"/>
            <w:hideMark/>
          </w:tcPr>
          <w:p w14:paraId="30D8A4EB" w14:textId="5471B7EC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23B92EF" w14:textId="3E1617B1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28079D8" w14:textId="77777777" w:rsidR="005D71C0" w:rsidRPr="00C23D9C" w:rsidRDefault="005D71C0" w:rsidP="003D2FA2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161F9A9F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1"/>
      </w:tblGrid>
      <w:tr w:rsidR="00C23D9C" w:rsidRPr="00C23D9C" w14:paraId="7CD5AB9B" w14:textId="77777777" w:rsidTr="004200B1">
        <w:trPr>
          <w:trHeight w:val="985"/>
        </w:trPr>
        <w:tc>
          <w:tcPr>
            <w:tcW w:w="1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B78C9" w14:textId="556F7CB7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1" w:name="Par743"/>
            <w:bookmarkEnd w:id="11"/>
            <w:r w:rsidRPr="00C23D9C">
              <w:rPr>
                <w:rFonts w:ascii="Times New Roman" w:hAnsi="Times New Roman" w:cs="Times New Roman"/>
                <w:szCs w:val="22"/>
              </w:rPr>
              <w:t xml:space="preserve">3. Сведения об объеме оказания </w:t>
            </w:r>
            <w:r w:rsidR="00E36A02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4200B1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C23D9C" w:rsidRPr="00C23D9C" w14:paraId="33F7DA74" w14:textId="77777777" w:rsidTr="00E200DD">
        <w:trPr>
          <w:trHeight w:val="300"/>
        </w:trPr>
        <w:tc>
          <w:tcPr>
            <w:tcW w:w="340" w:type="pct"/>
            <w:vMerge w:val="restart"/>
            <w:hideMark/>
          </w:tcPr>
          <w:p w14:paraId="2B63D41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2FCB75E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2B77F89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348782A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4DAB3DE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3D733BA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08C398D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52CAFB3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5013828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17828AC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0613783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23D9C" w:rsidRPr="00C23D9C" w14:paraId="56C54849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4684736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624AFE8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213FE1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407081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CCEA83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F16EBA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D5AC0E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DA64A7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7F8358B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6CEF927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3DD2B06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1A4B753C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69730A8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D68FB5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3F7E5DC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DE108E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6D1EEBF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6504F1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1F7A4E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47F54C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53E3CB4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64FA482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70AF909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435C593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5BDD3A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1096BA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173B87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F787C0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4C3C023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52E162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414C10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B3D910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3F21DA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6A6759A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19E7C71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339" w:type="pct"/>
            <w:vMerge w:val="restart"/>
            <w:hideMark/>
          </w:tcPr>
          <w:p w14:paraId="6BCDB29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4D4A3B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33D9911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3CA0E9C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1385449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1DE94E0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A6424A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EDF3C5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51B94E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E2B2E1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994049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E8105B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6C46CA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8885D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2267235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9C3125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BA4C3F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7AFDD0E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6455FA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E745D9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2D296D3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59063ED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FA5EBD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B565FB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BA3C96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57326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D98D66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B66792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427C2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2A1937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BA26DD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615D44B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52214E3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2C2368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4FB2826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E418D7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3DC3B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3B26A428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3F0F77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E526FC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B967C6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72E8EB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0252D5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D4A157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E253C8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5910FB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915C50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334E26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6EDD839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430E4EB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6ED822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30A66E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BEA130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DE87D9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C8CAEB6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474630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006FA5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6BF122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B27681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1D1D83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A60418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59BE641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813431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60196A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55FE7C6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1EF8856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F2229B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CA729E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3FF1CE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D053E5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4D35305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71C0" w:rsidRPr="00C23D9C" w14:paraId="02EE93CA" w14:textId="77777777" w:rsidTr="00E200DD">
        <w:trPr>
          <w:trHeight w:val="1176"/>
        </w:trPr>
        <w:tc>
          <w:tcPr>
            <w:tcW w:w="340" w:type="pct"/>
            <w:hideMark/>
          </w:tcPr>
          <w:p w14:paraId="0C17309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0AF0A3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062783C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34F7FC5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899015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D4DE4B" w14:textId="38C7F2EA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1609081" w14:textId="7EE2BE02" w:rsidR="005D71C0" w:rsidRPr="00C23D9C" w:rsidRDefault="005D71C0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0094739E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A24243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78DB46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524E029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5C5754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3300CC3" w14:textId="3B0D4B9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259" w:type="pct"/>
            <w:hideMark/>
          </w:tcPr>
          <w:p w14:paraId="75667FFC" w14:textId="019678F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7848DD01" w14:textId="482E1421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9000</w:t>
            </w:r>
          </w:p>
        </w:tc>
        <w:tc>
          <w:tcPr>
            <w:tcW w:w="330" w:type="pct"/>
            <w:noWrap/>
            <w:hideMark/>
          </w:tcPr>
          <w:p w14:paraId="1E53765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5DA6D5F" w14:textId="77777777" w:rsidTr="00E200DD">
        <w:trPr>
          <w:trHeight w:val="600"/>
        </w:trPr>
        <w:tc>
          <w:tcPr>
            <w:tcW w:w="340" w:type="pct"/>
            <w:hideMark/>
          </w:tcPr>
          <w:p w14:paraId="15A84CC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4954D9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1ECDD97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5A1D8F9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B196A8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91836AC" w14:textId="5A3D2BE4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10F653D5" w14:textId="30104C6B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54FAC2B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30C79A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0A4356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6A2085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1279E0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7E50624" w14:textId="07BBEB1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" w:type="pct"/>
            <w:hideMark/>
          </w:tcPr>
          <w:p w14:paraId="5829905C" w14:textId="1D2AD71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D93F356" w14:textId="2F61249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FEB02E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157568F1" w14:textId="77777777" w:rsidTr="00E200DD">
        <w:trPr>
          <w:trHeight w:val="600"/>
        </w:trPr>
        <w:tc>
          <w:tcPr>
            <w:tcW w:w="340" w:type="pct"/>
            <w:hideMark/>
          </w:tcPr>
          <w:p w14:paraId="17A2A41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57EB4C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78E9A0E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35CFF9F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6B47BF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504EF19" w14:textId="0CBB52C1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395584A6" w14:textId="333A2A68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20CEA3B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26C051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50C1A1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C52FE2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6EC6DB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738E535" w14:textId="1C6FD79E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259" w:type="pct"/>
            <w:hideMark/>
          </w:tcPr>
          <w:p w14:paraId="5CBE0E26" w14:textId="2C02141E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0231B73A" w14:textId="7E29009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2000</w:t>
            </w:r>
          </w:p>
        </w:tc>
        <w:tc>
          <w:tcPr>
            <w:tcW w:w="330" w:type="pct"/>
            <w:noWrap/>
            <w:hideMark/>
          </w:tcPr>
          <w:p w14:paraId="484EE35E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64E279E1" w14:textId="77777777" w:rsidTr="00E200DD">
        <w:trPr>
          <w:trHeight w:val="600"/>
        </w:trPr>
        <w:tc>
          <w:tcPr>
            <w:tcW w:w="340" w:type="pct"/>
            <w:hideMark/>
          </w:tcPr>
          <w:p w14:paraId="54479D39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5A676BF9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804200О.99.0.ББ52АН00000</w:t>
            </w:r>
          </w:p>
        </w:tc>
        <w:tc>
          <w:tcPr>
            <w:tcW w:w="366" w:type="pct"/>
            <w:hideMark/>
          </w:tcPr>
          <w:p w14:paraId="4CA6083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18973C1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030 дети с ограниченными возможностями здоровья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(ОВЗ)</w:t>
            </w:r>
          </w:p>
        </w:tc>
        <w:tc>
          <w:tcPr>
            <w:tcW w:w="326" w:type="pct"/>
            <w:hideMark/>
          </w:tcPr>
          <w:p w14:paraId="7CE92B1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8266740" w14:textId="20FAC633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1453B2BB" w14:textId="2CEAAF13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69FC776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57E024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E2A902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1E7DAC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6C155F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20AE13C" w14:textId="3FA5F4E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466F76BD" w14:textId="6B94A802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D2B167D" w14:textId="6A46EFCE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90A8D7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02C4CE08" w14:textId="77777777" w:rsidTr="00E200DD">
        <w:trPr>
          <w:trHeight w:val="600"/>
        </w:trPr>
        <w:tc>
          <w:tcPr>
            <w:tcW w:w="340" w:type="pct"/>
            <w:hideMark/>
          </w:tcPr>
          <w:p w14:paraId="5F6A908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637FC3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6" w:type="pct"/>
            <w:hideMark/>
          </w:tcPr>
          <w:p w14:paraId="7CD47E8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7F07277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50819DA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78ADE86" w14:textId="3CFE3EB8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5878B01" w14:textId="581F10FA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7BEC7469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393AD23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09E4099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220FA2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629C2C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B22E619" w14:textId="7678AFB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83247</w:t>
            </w:r>
          </w:p>
        </w:tc>
        <w:tc>
          <w:tcPr>
            <w:tcW w:w="259" w:type="pct"/>
            <w:hideMark/>
          </w:tcPr>
          <w:p w14:paraId="44E22CC4" w14:textId="7D5E376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3DC3352" w14:textId="19B0CFAF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1650</w:t>
            </w:r>
          </w:p>
        </w:tc>
        <w:tc>
          <w:tcPr>
            <w:tcW w:w="330" w:type="pct"/>
            <w:noWrap/>
            <w:hideMark/>
          </w:tcPr>
          <w:p w14:paraId="21A99BA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7DEC3A70" w14:textId="77777777" w:rsidTr="00E200DD">
        <w:trPr>
          <w:trHeight w:val="600"/>
        </w:trPr>
        <w:tc>
          <w:tcPr>
            <w:tcW w:w="340" w:type="pct"/>
            <w:hideMark/>
          </w:tcPr>
          <w:p w14:paraId="5320A82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26DFB03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6E77385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6EB95B1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7E75F9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24AD12F" w14:textId="542B9F42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6B47F427" w14:textId="04EAF4C6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426E749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27B27B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9AF31B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112B64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5E6E31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5A2860E" w14:textId="25F88349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06FD9BD5" w14:textId="7DBF588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4FFE90" w14:textId="67DDA3AC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79E5BF6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1898FED1" w14:textId="77777777" w:rsidTr="00E200DD">
        <w:trPr>
          <w:trHeight w:val="600"/>
        </w:trPr>
        <w:tc>
          <w:tcPr>
            <w:tcW w:w="340" w:type="pct"/>
            <w:hideMark/>
          </w:tcPr>
          <w:p w14:paraId="6A8AD61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B4436D9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804200О.99.0.ББ52АЗ44000</w:t>
            </w:r>
          </w:p>
        </w:tc>
        <w:tc>
          <w:tcPr>
            <w:tcW w:w="366" w:type="pct"/>
            <w:hideMark/>
          </w:tcPr>
          <w:p w14:paraId="32F924C2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1B03FF1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035EF72C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D3CFB38" w14:textId="424CFEF4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77E81F0" w14:textId="24D36074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2B4BB1E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1F58D7E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441DDB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DE2644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12DF29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AC0CC9F" w14:textId="6083E171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4144</w:t>
            </w:r>
          </w:p>
        </w:tc>
        <w:tc>
          <w:tcPr>
            <w:tcW w:w="259" w:type="pct"/>
            <w:hideMark/>
          </w:tcPr>
          <w:p w14:paraId="6176BEF6" w14:textId="640BB0F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388BCFC" w14:textId="03E64728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27700</w:t>
            </w:r>
          </w:p>
        </w:tc>
        <w:tc>
          <w:tcPr>
            <w:tcW w:w="330" w:type="pct"/>
            <w:noWrap/>
            <w:hideMark/>
          </w:tcPr>
          <w:p w14:paraId="4FC6CC5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2964AE45" w14:textId="77777777" w:rsidTr="00E200DD">
        <w:trPr>
          <w:trHeight w:val="600"/>
        </w:trPr>
        <w:tc>
          <w:tcPr>
            <w:tcW w:w="340" w:type="pct"/>
            <w:hideMark/>
          </w:tcPr>
          <w:p w14:paraId="4074650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4C5493DC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63B9425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553351F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2CDC06FC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004C95E" w14:textId="38BCDC62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22ADCA21" w14:textId="04683BA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0030299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2B7170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4FC788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4A9F39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6F1F7E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BC097C2" w14:textId="1C564A9D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59" w:type="pct"/>
            <w:hideMark/>
          </w:tcPr>
          <w:p w14:paraId="268ADFD2" w14:textId="0181483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8B935F5" w14:textId="44D54C5F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3457DA7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3452AC8" w14:textId="77777777" w:rsidTr="00E200DD">
        <w:trPr>
          <w:trHeight w:val="600"/>
        </w:trPr>
        <w:tc>
          <w:tcPr>
            <w:tcW w:w="340" w:type="pct"/>
            <w:hideMark/>
          </w:tcPr>
          <w:p w14:paraId="167E58E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8251C2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12B5477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4F83E83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270581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AF0BA47" w14:textId="2909A326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0273806" w14:textId="24351E95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7B9CE5F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D2F1FE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3E6D93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A283B6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47C5E4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23A6F10" w14:textId="719D51F3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6C39068" w14:textId="168E448F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787A638" w14:textId="2F20B705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1450</w:t>
            </w:r>
          </w:p>
        </w:tc>
        <w:tc>
          <w:tcPr>
            <w:tcW w:w="330" w:type="pct"/>
            <w:noWrap/>
            <w:hideMark/>
          </w:tcPr>
          <w:p w14:paraId="6A00944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89B073A" w14:textId="77777777" w:rsidTr="00E200DD">
        <w:trPr>
          <w:trHeight w:val="600"/>
        </w:trPr>
        <w:tc>
          <w:tcPr>
            <w:tcW w:w="340" w:type="pct"/>
            <w:hideMark/>
          </w:tcPr>
          <w:p w14:paraId="7F86FCF7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8A3866A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346885EC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8E67A7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2CF5D96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EA18BD8" w14:textId="1FA65C94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467ED85A" w14:textId="33B34319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0B3ECA5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2E536B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E6FB19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DFBC0E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E2505E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D5F9B60" w14:textId="05B160E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9" w:type="pct"/>
            <w:hideMark/>
          </w:tcPr>
          <w:p w14:paraId="17D87769" w14:textId="62FC8A9A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669C033" w14:textId="2169C74E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1FF423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367D253D" w14:textId="77777777" w:rsidTr="00E200DD">
        <w:trPr>
          <w:trHeight w:val="1164"/>
        </w:trPr>
        <w:tc>
          <w:tcPr>
            <w:tcW w:w="340" w:type="pct"/>
            <w:hideMark/>
          </w:tcPr>
          <w:p w14:paraId="2E71031B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42.Г42.0 Реализация дополнительных общеразвивающих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</w:t>
            </w:r>
          </w:p>
        </w:tc>
        <w:tc>
          <w:tcPr>
            <w:tcW w:w="482" w:type="pct"/>
            <w:hideMark/>
          </w:tcPr>
          <w:p w14:paraId="4090F4C8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854100О.99.0.ББ52БР20000</w:t>
            </w:r>
          </w:p>
        </w:tc>
        <w:tc>
          <w:tcPr>
            <w:tcW w:w="366" w:type="pct"/>
            <w:hideMark/>
          </w:tcPr>
          <w:p w14:paraId="140B6B8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52A0AB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001 Обучающиеся за исключением обучающихся с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08E8F58E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Бабаевско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C210679" w14:textId="7766AA84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4A025182" w14:textId="53180CC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55FDC450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36113F9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E47E1F1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66B3B40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70DD2A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856F1F1" w14:textId="54D771CA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4212</w:t>
            </w:r>
          </w:p>
        </w:tc>
        <w:tc>
          <w:tcPr>
            <w:tcW w:w="259" w:type="pct"/>
            <w:hideMark/>
          </w:tcPr>
          <w:p w14:paraId="0A8C508B" w14:textId="5BC02EF0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3FA9B7E" w14:textId="60EE397F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15500</w:t>
            </w:r>
          </w:p>
        </w:tc>
        <w:tc>
          <w:tcPr>
            <w:tcW w:w="330" w:type="pct"/>
            <w:noWrap/>
            <w:hideMark/>
          </w:tcPr>
          <w:p w14:paraId="002C170E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5D71C0" w:rsidRPr="00C23D9C" w14:paraId="6D816D5B" w14:textId="77777777" w:rsidTr="00E200DD">
        <w:trPr>
          <w:trHeight w:val="1296"/>
        </w:trPr>
        <w:tc>
          <w:tcPr>
            <w:tcW w:w="340" w:type="pct"/>
            <w:hideMark/>
          </w:tcPr>
          <w:p w14:paraId="7A0A74FE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7E3728B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2521B273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18C7A1A6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D9115C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01FE31AB" w14:textId="322290CD" w:rsidR="005D71C0" w:rsidRPr="00D85AD7" w:rsidRDefault="005D71C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0EFCD17" w14:textId="1CF7FABB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04" w:type="pct"/>
            <w:hideMark/>
          </w:tcPr>
          <w:p w14:paraId="3A9BEEB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0B215945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196A526F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EE91FC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075CD24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24BDDD4" w14:textId="0FF9B5E5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59" w:type="pct"/>
            <w:hideMark/>
          </w:tcPr>
          <w:p w14:paraId="638A02AD" w14:textId="65804E6E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095A002" w14:textId="36D35DE2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71C0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7283B8D" w14:textId="77777777" w:rsidR="005D71C0" w:rsidRPr="00C23D9C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716C8843" w14:textId="7C1B7350" w:rsidR="004200B1" w:rsidRPr="00C23D9C" w:rsidRDefault="004200B1">
      <w:pPr>
        <w:rPr>
          <w:rFonts w:ascii="Times New Roman" w:eastAsia="Times New Roman" w:hAnsi="Times New Roman" w:cs="Times New Roman"/>
          <w:lang w:eastAsia="ru-RU"/>
        </w:rPr>
      </w:pPr>
    </w:p>
    <w:p w14:paraId="2860869E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C23D9C" w14:paraId="0059A130" w14:textId="77777777" w:rsidTr="009A1505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B45624" w14:textId="6150E2D5" w:rsidR="00ED6530" w:rsidRPr="00C23D9C" w:rsidRDefault="00ED6530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2" w:name="Par873"/>
            <w:bookmarkEnd w:id="12"/>
            <w:r w:rsidRPr="00C23D9C">
              <w:rPr>
                <w:rFonts w:ascii="Times New Roman" w:hAnsi="Times New Roman" w:cs="Times New Roman"/>
                <w:szCs w:val="22"/>
              </w:rPr>
              <w:t xml:space="preserve">4. Сведения об объеме оказания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C23D9C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27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- 20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28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годы (на срок оказания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14:paraId="09895687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075"/>
        <w:gridCol w:w="1523"/>
        <w:gridCol w:w="1156"/>
        <w:gridCol w:w="962"/>
        <w:gridCol w:w="1031"/>
        <w:gridCol w:w="962"/>
        <w:gridCol w:w="990"/>
        <w:gridCol w:w="962"/>
        <w:gridCol w:w="863"/>
        <w:gridCol w:w="863"/>
        <w:gridCol w:w="506"/>
        <w:gridCol w:w="1071"/>
        <w:gridCol w:w="1071"/>
        <w:gridCol w:w="820"/>
        <w:gridCol w:w="912"/>
        <w:gridCol w:w="1042"/>
      </w:tblGrid>
      <w:tr w:rsidR="00C23D9C" w:rsidRPr="00C23D9C" w14:paraId="563C1A1F" w14:textId="77777777" w:rsidTr="00E200DD">
        <w:trPr>
          <w:trHeight w:val="300"/>
        </w:trPr>
        <w:tc>
          <w:tcPr>
            <w:tcW w:w="340" w:type="pct"/>
            <w:vMerge w:val="restart"/>
            <w:hideMark/>
          </w:tcPr>
          <w:p w14:paraId="2CBC475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482" w:type="pct"/>
            <w:vMerge w:val="restart"/>
            <w:hideMark/>
          </w:tcPr>
          <w:p w14:paraId="4E09C23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366" w:type="pct"/>
            <w:vMerge w:val="restart"/>
            <w:hideMark/>
          </w:tcPr>
          <w:p w14:paraId="676CFAF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" w:type="pct"/>
            <w:vMerge w:val="restart"/>
            <w:hideMark/>
          </w:tcPr>
          <w:p w14:paraId="5AE3E18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Категории потребителей муниципальных услуг муниципальных услуг, составляющих укрупненную муниципальную услугу) </w:t>
            </w:r>
            <w:proofErr w:type="gramEnd"/>
          </w:p>
        </w:tc>
        <w:tc>
          <w:tcPr>
            <w:tcW w:w="326" w:type="pct"/>
            <w:vMerge w:val="restart"/>
            <w:hideMark/>
          </w:tcPr>
          <w:p w14:paraId="734F695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304" w:type="pct"/>
            <w:vMerge w:val="restart"/>
            <w:hideMark/>
          </w:tcPr>
          <w:p w14:paraId="4889B12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313" w:type="pct"/>
            <w:vMerge w:val="restart"/>
            <w:hideMark/>
          </w:tcPr>
          <w:p w14:paraId="655F2BE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Год определения исполнителей муниципальных услуг (муниципальных услуг, составляющих укрупненную муниципальную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услугу)</w:t>
            </w:r>
          </w:p>
        </w:tc>
        <w:tc>
          <w:tcPr>
            <w:tcW w:w="304" w:type="pct"/>
            <w:vMerge w:val="restart"/>
            <w:hideMark/>
          </w:tcPr>
          <w:p w14:paraId="0F24BA0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Место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706" w:type="pct"/>
            <w:gridSpan w:val="3"/>
            <w:vMerge w:val="restart"/>
            <w:hideMark/>
          </w:tcPr>
          <w:p w14:paraId="0F01685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объем оказания муниципальной услуги муниципальных услуг, составляющих укрупненную муниципальную услугу)</w:t>
            </w:r>
            <w:proofErr w:type="gramEnd"/>
          </w:p>
        </w:tc>
        <w:tc>
          <w:tcPr>
            <w:tcW w:w="1225" w:type="pct"/>
            <w:gridSpan w:val="4"/>
            <w:vMerge w:val="restart"/>
            <w:hideMark/>
          </w:tcPr>
          <w:p w14:paraId="440CF4F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Значение показателя, характеризующего объем оказания муниципальной  услуги муниципальных услуг, составляющих укрупненную муниципальную  услугу) по способам определения исполнителей муниципальных услуг муниципальных услуг, составляющих укрупненную муниципальную  услугу)</w:t>
            </w:r>
            <w:proofErr w:type="gramEnd"/>
          </w:p>
        </w:tc>
        <w:tc>
          <w:tcPr>
            <w:tcW w:w="330" w:type="pct"/>
            <w:vMerge w:val="restart"/>
            <w:hideMark/>
          </w:tcPr>
          <w:p w14:paraId="401DE73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(муниципальных услуг, составляющих укрупненную муниципальную услугу) </w:t>
            </w:r>
          </w:p>
        </w:tc>
      </w:tr>
      <w:tr w:rsidR="00C23D9C" w:rsidRPr="00C23D9C" w14:paraId="69759529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AC2FBB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54071C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458C8C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D1ABDE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5F4115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F495EC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CC649B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E06E59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79A3CD1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1BFEE9E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1D5F3B6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725189FF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5EE8241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ABCF97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0EBB412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0BEE60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68BA69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66828E9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9A66A9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052F95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gridSpan w:val="3"/>
            <w:vMerge/>
            <w:hideMark/>
          </w:tcPr>
          <w:p w14:paraId="4A3569E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5" w:type="pct"/>
            <w:gridSpan w:val="4"/>
            <w:vMerge/>
            <w:hideMark/>
          </w:tcPr>
          <w:p w14:paraId="7E2DC70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3D39ED4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4DAB5202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3D27F27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08DE91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F340F1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B33C93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CBBE18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EC7027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43B702D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5EF41FD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56761DA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433" w:type="pct"/>
            <w:gridSpan w:val="2"/>
            <w:vMerge w:val="restart"/>
            <w:hideMark/>
          </w:tcPr>
          <w:p w14:paraId="0C5C390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4904A59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оказываемого государственными казенными учреждениями на основании муниципа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льного задания </w:t>
            </w:r>
          </w:p>
        </w:tc>
        <w:tc>
          <w:tcPr>
            <w:tcW w:w="339" w:type="pct"/>
            <w:vMerge w:val="restart"/>
            <w:hideMark/>
          </w:tcPr>
          <w:p w14:paraId="5250BEA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оказываемого государственными бюджетными и автономными учреждени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ями на основании муниципального задания </w:t>
            </w:r>
          </w:p>
        </w:tc>
        <w:tc>
          <w:tcPr>
            <w:tcW w:w="259" w:type="pct"/>
            <w:vMerge w:val="restart"/>
            <w:hideMark/>
          </w:tcPr>
          <w:p w14:paraId="7EB027F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соответствии с конкурсом </w:t>
            </w:r>
          </w:p>
        </w:tc>
        <w:tc>
          <w:tcPr>
            <w:tcW w:w="288" w:type="pct"/>
            <w:vMerge w:val="restart"/>
            <w:hideMark/>
          </w:tcPr>
          <w:p w14:paraId="46F9701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социальными сертификатами </w:t>
            </w:r>
          </w:p>
        </w:tc>
        <w:tc>
          <w:tcPr>
            <w:tcW w:w="330" w:type="pct"/>
            <w:vMerge/>
            <w:hideMark/>
          </w:tcPr>
          <w:p w14:paraId="6A4E01E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F0E6471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4075E9D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069807F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1177419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71B042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527C54D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6D0A1A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0CD6C88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6D6DD3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BF19DD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hideMark/>
          </w:tcPr>
          <w:p w14:paraId="1F4000B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5674EC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174534C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505A6A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54D74D0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62B1EE4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9C375AD" w14:textId="77777777" w:rsidTr="00E200DD">
        <w:trPr>
          <w:trHeight w:val="300"/>
        </w:trPr>
        <w:tc>
          <w:tcPr>
            <w:tcW w:w="340" w:type="pct"/>
            <w:vMerge/>
            <w:hideMark/>
          </w:tcPr>
          <w:p w14:paraId="463036A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2ADFC0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7A9DA4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A27B1C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1FDD07C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7D800BE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34554FA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7DD45B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0EC8FA2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4F30FD6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60" w:type="pct"/>
            <w:vMerge w:val="restart"/>
            <w:hideMark/>
          </w:tcPr>
          <w:p w14:paraId="25777AA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73A9C8CF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389B37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4B6EF9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59133EE3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5260770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0663A803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3A864CC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D3C73D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2333E6A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9236FD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7F85DA79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4D1B589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2D22131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0F430D5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A64382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1CAC65A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2B28152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BC15F2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046D168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8069A20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053B05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05A0D6F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D9C" w:rsidRPr="00C23D9C" w14:paraId="5A962621" w14:textId="77777777" w:rsidTr="00E200DD">
        <w:trPr>
          <w:trHeight w:val="288"/>
        </w:trPr>
        <w:tc>
          <w:tcPr>
            <w:tcW w:w="340" w:type="pct"/>
            <w:vMerge/>
            <w:hideMark/>
          </w:tcPr>
          <w:p w14:paraId="38312C3E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17B265B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hideMark/>
          </w:tcPr>
          <w:p w14:paraId="7C7B571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22C9B626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hideMark/>
          </w:tcPr>
          <w:p w14:paraId="2F5D95B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3445530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hideMark/>
          </w:tcPr>
          <w:p w14:paraId="628E8982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vMerge/>
            <w:hideMark/>
          </w:tcPr>
          <w:p w14:paraId="113E1DE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170D6941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788BA9A4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hideMark/>
          </w:tcPr>
          <w:p w14:paraId="20F8004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52F5578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63EEC6D7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A4F15AC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6FF5315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hideMark/>
          </w:tcPr>
          <w:p w14:paraId="2C23202D" w14:textId="77777777" w:rsidR="004200B1" w:rsidRPr="00C23D9C" w:rsidRDefault="004200B1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A4DA0" w:rsidRPr="00C23D9C" w14:paraId="1C212144" w14:textId="77777777" w:rsidTr="00E200DD">
        <w:trPr>
          <w:trHeight w:val="1176"/>
        </w:trPr>
        <w:tc>
          <w:tcPr>
            <w:tcW w:w="340" w:type="pct"/>
            <w:hideMark/>
          </w:tcPr>
          <w:p w14:paraId="4D419A4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8C86AE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804200О.99.0.ББ52АЖ72000</w:t>
            </w:r>
          </w:p>
        </w:tc>
        <w:tc>
          <w:tcPr>
            <w:tcW w:w="366" w:type="pct"/>
            <w:hideMark/>
          </w:tcPr>
          <w:p w14:paraId="6BBA53A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6628BDF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440C3D2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24925F74" w14:textId="4A53814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1E64A2A9" w14:textId="1EA92BBB" w:rsidR="00AA4DA0" w:rsidRPr="00C23D9C" w:rsidRDefault="00AA4DA0" w:rsidP="00C23D9C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15C0E5B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43A744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18BA1D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4CD352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F7C4CD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E9BC43D" w14:textId="3C11D9B6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1088</w:t>
            </w:r>
          </w:p>
        </w:tc>
        <w:tc>
          <w:tcPr>
            <w:tcW w:w="259" w:type="pct"/>
            <w:hideMark/>
          </w:tcPr>
          <w:p w14:paraId="38C461F4" w14:textId="4C2D0FA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0EEA8FA" w14:textId="666BDE26" w:rsidR="00AA4DA0" w:rsidRPr="001A44FB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18000</w:t>
            </w:r>
          </w:p>
        </w:tc>
        <w:tc>
          <w:tcPr>
            <w:tcW w:w="330" w:type="pct"/>
            <w:noWrap/>
            <w:hideMark/>
          </w:tcPr>
          <w:p w14:paraId="3ED568C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229DA937" w14:textId="77777777" w:rsidTr="00E200DD">
        <w:trPr>
          <w:trHeight w:val="600"/>
        </w:trPr>
        <w:tc>
          <w:tcPr>
            <w:tcW w:w="340" w:type="pct"/>
            <w:hideMark/>
          </w:tcPr>
          <w:p w14:paraId="3E05DD0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1FE5A8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804200О.99.0.ББ52АО44000</w:t>
            </w:r>
          </w:p>
        </w:tc>
        <w:tc>
          <w:tcPr>
            <w:tcW w:w="366" w:type="pct"/>
            <w:hideMark/>
          </w:tcPr>
          <w:p w14:paraId="15E2900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техническая, очная</w:t>
            </w:r>
          </w:p>
        </w:tc>
        <w:tc>
          <w:tcPr>
            <w:tcW w:w="304" w:type="pct"/>
            <w:hideMark/>
          </w:tcPr>
          <w:p w14:paraId="2FBB565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40EC78F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4AE94D08" w14:textId="20929C9B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33D19AC" w14:textId="6EE5E55C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0A0EDFA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7A719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093E64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24F5A0F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E2BCFA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1CB44C3" w14:textId="134C444E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9" w:type="pct"/>
            <w:hideMark/>
          </w:tcPr>
          <w:p w14:paraId="1E19E51A" w14:textId="6DA94621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276DE73" w14:textId="638BD29E" w:rsidR="00AA4DA0" w:rsidRPr="001A44FB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540D0F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47993EC" w14:textId="77777777" w:rsidTr="00E200DD">
        <w:trPr>
          <w:trHeight w:val="600"/>
        </w:trPr>
        <w:tc>
          <w:tcPr>
            <w:tcW w:w="340" w:type="pct"/>
            <w:hideMark/>
          </w:tcPr>
          <w:p w14:paraId="157164C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3A339F7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804200О.99.0.ББ52АЖ96000</w:t>
            </w:r>
          </w:p>
        </w:tc>
        <w:tc>
          <w:tcPr>
            <w:tcW w:w="366" w:type="pct"/>
            <w:hideMark/>
          </w:tcPr>
          <w:p w14:paraId="6979D0D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014E2A9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детей с ограниченными возможностями здоровья (ОВЗ) и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детей-инвалидов</w:t>
            </w:r>
          </w:p>
        </w:tc>
        <w:tc>
          <w:tcPr>
            <w:tcW w:w="326" w:type="pct"/>
            <w:hideMark/>
          </w:tcPr>
          <w:p w14:paraId="2EC5A6B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Управление образования администрации Бабаевского муниципального округа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6F98D673" w14:textId="05E7350F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5567F2AC" w14:textId="121462C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0FD5A08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117B3D8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3FF4DEA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0F833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5E2AA6A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25495427" w14:textId="0E68EF99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2598</w:t>
            </w:r>
          </w:p>
        </w:tc>
        <w:tc>
          <w:tcPr>
            <w:tcW w:w="259" w:type="pct"/>
            <w:hideMark/>
          </w:tcPr>
          <w:p w14:paraId="092E2813" w14:textId="2C2BD3C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C41474" w14:textId="65C16312" w:rsidR="00AA4DA0" w:rsidRPr="001A44FB" w:rsidRDefault="00AA4DA0" w:rsidP="005D71C0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40</w:t>
            </w:r>
            <w:r w:rsidR="005D71C0"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00</w:t>
            </w:r>
          </w:p>
        </w:tc>
        <w:tc>
          <w:tcPr>
            <w:tcW w:w="330" w:type="pct"/>
            <w:noWrap/>
            <w:hideMark/>
          </w:tcPr>
          <w:p w14:paraId="5F517EC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0C79545" w14:textId="77777777" w:rsidTr="00E200DD">
        <w:trPr>
          <w:trHeight w:val="600"/>
        </w:trPr>
        <w:tc>
          <w:tcPr>
            <w:tcW w:w="340" w:type="pct"/>
            <w:hideMark/>
          </w:tcPr>
          <w:p w14:paraId="572CB9B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9DCD04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804200О.99.0.ББ52АН00000</w:t>
            </w:r>
          </w:p>
        </w:tc>
        <w:tc>
          <w:tcPr>
            <w:tcW w:w="366" w:type="pct"/>
            <w:hideMark/>
          </w:tcPr>
          <w:p w14:paraId="572E51B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естественнонаучная, очная</w:t>
            </w:r>
          </w:p>
        </w:tc>
        <w:tc>
          <w:tcPr>
            <w:tcW w:w="304" w:type="pct"/>
            <w:hideMark/>
          </w:tcPr>
          <w:p w14:paraId="270195E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02DF754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1A3533A" w14:textId="099C7108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1BCAC85" w14:textId="5382AAB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3E3329A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BD0F1F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29E041F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1B5060E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75A2372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6B2B1767" w14:textId="04F6FD7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6F2DBFD4" w14:textId="2D090DD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9251A22" w14:textId="168648D8" w:rsidR="00AA4DA0" w:rsidRPr="001A44FB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2F68566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5B1CE20D" w14:textId="77777777" w:rsidTr="00E200DD">
        <w:trPr>
          <w:trHeight w:val="600"/>
        </w:trPr>
        <w:tc>
          <w:tcPr>
            <w:tcW w:w="340" w:type="pct"/>
            <w:hideMark/>
          </w:tcPr>
          <w:p w14:paraId="13B6487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5306D33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804200О.99.0.ББ52АЗ20000</w:t>
            </w:r>
          </w:p>
        </w:tc>
        <w:tc>
          <w:tcPr>
            <w:tcW w:w="366" w:type="pct"/>
            <w:hideMark/>
          </w:tcPr>
          <w:p w14:paraId="47E305C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6B629B9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40F7849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2A73AA6" w14:textId="5C1E9AB9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1481D450" w14:textId="56E6AD8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53BACB0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00B3D0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A30466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90A8F1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5219C1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156CD8C6" w14:textId="305DBC8A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166494</w:t>
            </w:r>
          </w:p>
        </w:tc>
        <w:tc>
          <w:tcPr>
            <w:tcW w:w="259" w:type="pct"/>
            <w:hideMark/>
          </w:tcPr>
          <w:p w14:paraId="0BC4D7EF" w14:textId="28300CF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199CA18D" w14:textId="496DCFC5" w:rsidR="00AA4DA0" w:rsidRPr="001A44FB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3300</w:t>
            </w:r>
          </w:p>
        </w:tc>
        <w:tc>
          <w:tcPr>
            <w:tcW w:w="330" w:type="pct"/>
            <w:noWrap/>
            <w:hideMark/>
          </w:tcPr>
          <w:p w14:paraId="28EE5AC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1C93A5A" w14:textId="77777777" w:rsidTr="00E200DD">
        <w:trPr>
          <w:trHeight w:val="600"/>
        </w:trPr>
        <w:tc>
          <w:tcPr>
            <w:tcW w:w="340" w:type="pct"/>
            <w:hideMark/>
          </w:tcPr>
          <w:p w14:paraId="7E18E62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C4394A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804200О.99.0.ББ52АН24000</w:t>
            </w:r>
          </w:p>
        </w:tc>
        <w:tc>
          <w:tcPr>
            <w:tcW w:w="366" w:type="pct"/>
            <w:hideMark/>
          </w:tcPr>
          <w:p w14:paraId="67A9D28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физкультурно-спортивная, очная</w:t>
            </w:r>
          </w:p>
        </w:tc>
        <w:tc>
          <w:tcPr>
            <w:tcW w:w="304" w:type="pct"/>
            <w:hideMark/>
          </w:tcPr>
          <w:p w14:paraId="78FF8B4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7E8EAF4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42E82A10" w14:textId="500392C8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FA282D9" w14:textId="01DE19C2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7882B34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924423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0F0E3F2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9AAED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3931390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064B43B" w14:textId="220FA9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262FF3F" w14:textId="678AB05B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AE6D61F" w14:textId="6662F32D" w:rsidR="00AA4DA0" w:rsidRPr="001A44FB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14B152F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18C69759" w14:textId="77777777" w:rsidTr="00E200DD">
        <w:trPr>
          <w:trHeight w:val="600"/>
        </w:trPr>
        <w:tc>
          <w:tcPr>
            <w:tcW w:w="340" w:type="pct"/>
            <w:hideMark/>
          </w:tcPr>
          <w:p w14:paraId="4FD0805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льных общеразвивающих программ</w:t>
            </w:r>
          </w:p>
        </w:tc>
        <w:tc>
          <w:tcPr>
            <w:tcW w:w="482" w:type="pct"/>
            <w:hideMark/>
          </w:tcPr>
          <w:p w14:paraId="0CD9386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804200О.99.0.ББ52АЗ44000</w:t>
            </w:r>
          </w:p>
        </w:tc>
        <w:tc>
          <w:tcPr>
            <w:tcW w:w="366" w:type="pct"/>
            <w:hideMark/>
          </w:tcPr>
          <w:p w14:paraId="04552E8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52E758A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028 дети за исключением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10409D1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Управление образования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9D74B75" w14:textId="390A1EF4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737681A5" w14:textId="457ADCE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2458955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5663B4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DFD7C6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9AFC8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44D5761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4C1F5386" w14:textId="50C7A4FE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8288</w:t>
            </w:r>
          </w:p>
        </w:tc>
        <w:tc>
          <w:tcPr>
            <w:tcW w:w="259" w:type="pct"/>
            <w:hideMark/>
          </w:tcPr>
          <w:p w14:paraId="68D4245A" w14:textId="6113B299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2D838762" w14:textId="6B834A06" w:rsidR="00AA4DA0" w:rsidRPr="001A44FB" w:rsidRDefault="005D71C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55400</w:t>
            </w:r>
          </w:p>
        </w:tc>
        <w:tc>
          <w:tcPr>
            <w:tcW w:w="330" w:type="pct"/>
            <w:noWrap/>
            <w:hideMark/>
          </w:tcPr>
          <w:p w14:paraId="29ED89A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F90AF69" w14:textId="77777777" w:rsidTr="00E200DD">
        <w:trPr>
          <w:trHeight w:val="600"/>
        </w:trPr>
        <w:tc>
          <w:tcPr>
            <w:tcW w:w="340" w:type="pct"/>
            <w:hideMark/>
          </w:tcPr>
          <w:p w14:paraId="15A8F65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0DFF4C9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804200О.99.0.ББ52АН48000</w:t>
            </w:r>
          </w:p>
        </w:tc>
        <w:tc>
          <w:tcPr>
            <w:tcW w:w="366" w:type="pct"/>
            <w:hideMark/>
          </w:tcPr>
          <w:p w14:paraId="162AD0D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художественная, очная</w:t>
            </w:r>
          </w:p>
        </w:tc>
        <w:tc>
          <w:tcPr>
            <w:tcW w:w="304" w:type="pct"/>
            <w:hideMark/>
          </w:tcPr>
          <w:p w14:paraId="0399BB1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3BAB410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33EAF4C0" w14:textId="76985CD3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7BC349A" w14:textId="73894F5C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6A3AE36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70325F4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77EDCF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8F0FC2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007268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7D5D3319" w14:textId="4F5092E7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259" w:type="pct"/>
            <w:hideMark/>
          </w:tcPr>
          <w:p w14:paraId="7B7E392B" w14:textId="3B515D1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46426D3" w14:textId="080064A4" w:rsidR="00AA4DA0" w:rsidRPr="001A44FB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01323E6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C97F60C" w14:textId="77777777" w:rsidTr="00E200DD">
        <w:trPr>
          <w:trHeight w:val="600"/>
        </w:trPr>
        <w:tc>
          <w:tcPr>
            <w:tcW w:w="340" w:type="pct"/>
            <w:hideMark/>
          </w:tcPr>
          <w:p w14:paraId="6CA63F9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40E341C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804200О.99.0.ББ52АЗ68000</w:t>
            </w:r>
          </w:p>
        </w:tc>
        <w:tc>
          <w:tcPr>
            <w:tcW w:w="366" w:type="pct"/>
            <w:hideMark/>
          </w:tcPr>
          <w:p w14:paraId="695F3DB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05D082A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326" w:type="pct"/>
            <w:hideMark/>
          </w:tcPr>
          <w:p w14:paraId="2B32333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3FE29A72" w14:textId="560D349F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734BD15E" w14:textId="7511554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3EABE7B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63E4B53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5809BEA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08E2D55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011E726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08186597" w14:textId="301504F0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9" w:type="pct"/>
            <w:hideMark/>
          </w:tcPr>
          <w:p w14:paraId="2AFE08DB" w14:textId="7980A384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6EA684F9" w14:textId="1950114A" w:rsidR="00AA4DA0" w:rsidRPr="001A44FB" w:rsidRDefault="001A44FB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2900</w:t>
            </w:r>
          </w:p>
        </w:tc>
        <w:tc>
          <w:tcPr>
            <w:tcW w:w="330" w:type="pct"/>
            <w:noWrap/>
            <w:hideMark/>
          </w:tcPr>
          <w:p w14:paraId="05482AA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32EC1E03" w14:textId="77777777" w:rsidTr="00E200DD">
        <w:trPr>
          <w:trHeight w:val="600"/>
        </w:trPr>
        <w:tc>
          <w:tcPr>
            <w:tcW w:w="340" w:type="pct"/>
            <w:hideMark/>
          </w:tcPr>
          <w:p w14:paraId="2CC6ED7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6691F16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804200О.99.0.ББ52АН72000</w:t>
            </w:r>
          </w:p>
        </w:tc>
        <w:tc>
          <w:tcPr>
            <w:tcW w:w="366" w:type="pct"/>
            <w:hideMark/>
          </w:tcPr>
          <w:p w14:paraId="07E62B0D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туристско-краеведческая, очная</w:t>
            </w:r>
          </w:p>
        </w:tc>
        <w:tc>
          <w:tcPr>
            <w:tcW w:w="304" w:type="pct"/>
            <w:hideMark/>
          </w:tcPr>
          <w:p w14:paraId="240E3B2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030 дети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510058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Управление образования администрации Бабаевского муниципального округа </w:t>
            </w: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15511B92" w14:textId="039641C1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lastRenderedPageBreak/>
              <w:t>1 января - 31 декабря</w:t>
            </w:r>
          </w:p>
        </w:tc>
        <w:tc>
          <w:tcPr>
            <w:tcW w:w="313" w:type="pct"/>
            <w:hideMark/>
          </w:tcPr>
          <w:p w14:paraId="639B726C" w14:textId="1C3A389F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5D8196E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4F8673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7413A5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30C213E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08208B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7961E9E" w14:textId="0842E168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9" w:type="pct"/>
            <w:hideMark/>
          </w:tcPr>
          <w:p w14:paraId="152152B7" w14:textId="1BECF30E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A6EFC9D" w14:textId="4E3BCA74" w:rsidR="00AA4DA0" w:rsidRPr="001A44FB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EDDED7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0972EAF" w14:textId="77777777" w:rsidTr="00E200DD">
        <w:trPr>
          <w:trHeight w:val="1164"/>
        </w:trPr>
        <w:tc>
          <w:tcPr>
            <w:tcW w:w="340" w:type="pct"/>
            <w:hideMark/>
          </w:tcPr>
          <w:p w14:paraId="274837E0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8945D9A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854100О.99.0.ББ52БР20000</w:t>
            </w:r>
          </w:p>
        </w:tc>
        <w:tc>
          <w:tcPr>
            <w:tcW w:w="366" w:type="pct"/>
            <w:hideMark/>
          </w:tcPr>
          <w:p w14:paraId="0ED78C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7E36D7A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001 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326" w:type="pct"/>
            <w:hideMark/>
          </w:tcPr>
          <w:p w14:paraId="18FB2B5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76BB233D" w14:textId="6245BBE2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0443CB8E" w14:textId="4FC3A0B8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37E4CBBF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5F692AF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0A211A2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448B4DC4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F3330D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59E5A3BC" w14:textId="644892D6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8424</w:t>
            </w:r>
          </w:p>
        </w:tc>
        <w:tc>
          <w:tcPr>
            <w:tcW w:w="259" w:type="pct"/>
            <w:hideMark/>
          </w:tcPr>
          <w:p w14:paraId="59C75842" w14:textId="66B0E98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4F91CA92" w14:textId="27D76291" w:rsidR="00AA4DA0" w:rsidRPr="001A44FB" w:rsidRDefault="001A44FB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31000</w:t>
            </w:r>
          </w:p>
        </w:tc>
        <w:tc>
          <w:tcPr>
            <w:tcW w:w="330" w:type="pct"/>
            <w:noWrap/>
            <w:hideMark/>
          </w:tcPr>
          <w:p w14:paraId="271520C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  <w:tr w:rsidR="00AA4DA0" w:rsidRPr="00C23D9C" w14:paraId="77E534AD" w14:textId="77777777" w:rsidTr="00E200DD">
        <w:trPr>
          <w:trHeight w:val="1296"/>
        </w:trPr>
        <w:tc>
          <w:tcPr>
            <w:tcW w:w="340" w:type="pct"/>
            <w:hideMark/>
          </w:tcPr>
          <w:p w14:paraId="72E6D8D8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42.Г42.0 Реализация дополнительных общеразвивающих программ</w:t>
            </w:r>
          </w:p>
        </w:tc>
        <w:tc>
          <w:tcPr>
            <w:tcW w:w="482" w:type="pct"/>
            <w:hideMark/>
          </w:tcPr>
          <w:p w14:paraId="1D19DE9E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854100О.99.0.ББ52БС88000</w:t>
            </w:r>
          </w:p>
        </w:tc>
        <w:tc>
          <w:tcPr>
            <w:tcW w:w="366" w:type="pct"/>
            <w:hideMark/>
          </w:tcPr>
          <w:p w14:paraId="047E088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социально-гуманитарная, очная</w:t>
            </w:r>
          </w:p>
        </w:tc>
        <w:tc>
          <w:tcPr>
            <w:tcW w:w="304" w:type="pct"/>
            <w:hideMark/>
          </w:tcPr>
          <w:p w14:paraId="7219CE33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002 Обучающиеся с ограниченными возможностями здоровья (ОВЗ)</w:t>
            </w:r>
          </w:p>
        </w:tc>
        <w:tc>
          <w:tcPr>
            <w:tcW w:w="326" w:type="pct"/>
            <w:hideMark/>
          </w:tcPr>
          <w:p w14:paraId="63086C57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 администрации Бабаевского муниципального округа Вологодской области</w:t>
            </w:r>
          </w:p>
        </w:tc>
        <w:tc>
          <w:tcPr>
            <w:tcW w:w="304" w:type="pct"/>
            <w:vAlign w:val="center"/>
            <w:hideMark/>
          </w:tcPr>
          <w:p w14:paraId="55314283" w14:textId="15474486" w:rsidR="00AA4DA0" w:rsidRPr="00D85AD7" w:rsidRDefault="00AA4DA0" w:rsidP="00E200DD">
            <w:pPr>
              <w:pStyle w:val="af4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85AD7">
              <w:rPr>
                <w:rFonts w:ascii="Times New Roman" w:hAnsi="Times New Roman" w:cs="Times New Roman"/>
                <w:color w:val="FF0000"/>
                <w:sz w:val="18"/>
              </w:rPr>
              <w:t>1 января - 31 декабря</w:t>
            </w:r>
          </w:p>
        </w:tc>
        <w:tc>
          <w:tcPr>
            <w:tcW w:w="313" w:type="pct"/>
            <w:hideMark/>
          </w:tcPr>
          <w:p w14:paraId="5DD16D8F" w14:textId="69B32EE2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</w:rPr>
              <w:t>2027 - 2028</w:t>
            </w:r>
          </w:p>
        </w:tc>
        <w:tc>
          <w:tcPr>
            <w:tcW w:w="304" w:type="pct"/>
            <w:hideMark/>
          </w:tcPr>
          <w:p w14:paraId="4664FC36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273" w:type="pct"/>
            <w:hideMark/>
          </w:tcPr>
          <w:p w14:paraId="2B2C87B9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273" w:type="pct"/>
            <w:hideMark/>
          </w:tcPr>
          <w:p w14:paraId="665F9175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160" w:type="pct"/>
            <w:hideMark/>
          </w:tcPr>
          <w:p w14:paraId="7B5C19C1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175502AB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9" w:type="pct"/>
            <w:hideMark/>
          </w:tcPr>
          <w:p w14:paraId="33540FD9" w14:textId="177A31F2" w:rsidR="00AA4DA0" w:rsidRPr="00C23D9C" w:rsidRDefault="00E85236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259" w:type="pct"/>
            <w:hideMark/>
          </w:tcPr>
          <w:p w14:paraId="3AF0B460" w14:textId="3B73B35A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" w:type="pct"/>
            <w:hideMark/>
          </w:tcPr>
          <w:p w14:paraId="3F4497B9" w14:textId="7F0B49C1" w:rsidR="00AA4DA0" w:rsidRPr="001A44FB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A44F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330" w:type="pct"/>
            <w:noWrap/>
            <w:hideMark/>
          </w:tcPr>
          <w:p w14:paraId="457D6DAC" w14:textId="77777777" w:rsidR="00AA4DA0" w:rsidRPr="00C23D9C" w:rsidRDefault="00AA4DA0" w:rsidP="00E200DD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23D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20%</w:t>
            </w:r>
          </w:p>
        </w:tc>
      </w:tr>
    </w:tbl>
    <w:p w14:paraId="34A22F6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9A1505">
          <w:headerReference w:type="default" r:id="rId14"/>
          <w:footerReference w:type="default" r:id="rId15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p w14:paraId="4D0250A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9A1505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3" w:name="Par1003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844"/>
        <w:gridCol w:w="2683"/>
        <w:gridCol w:w="1686"/>
        <w:gridCol w:w="1636"/>
        <w:gridCol w:w="1742"/>
        <w:gridCol w:w="1450"/>
        <w:gridCol w:w="782"/>
        <w:gridCol w:w="1851"/>
        <w:gridCol w:w="1851"/>
      </w:tblGrid>
      <w:tr w:rsidR="004200B1" w:rsidRPr="004200B1" w14:paraId="7873FC61" w14:textId="77777777" w:rsidTr="004200B1">
        <w:trPr>
          <w:trHeight w:val="300"/>
        </w:trPr>
        <w:tc>
          <w:tcPr>
            <w:tcW w:w="594" w:type="pct"/>
            <w:vMerge w:val="restart"/>
            <w:hideMark/>
          </w:tcPr>
          <w:p w14:paraId="5B05707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муниципальных услуг, составляющих укрупненную муниципальную услугу), на срок оказания муниципальной услуги</w:t>
            </w:r>
            <w:proofErr w:type="gramEnd"/>
          </w:p>
        </w:tc>
        <w:tc>
          <w:tcPr>
            <w:tcW w:w="864" w:type="pct"/>
            <w:vMerge w:val="restart"/>
            <w:hideMark/>
          </w:tcPr>
          <w:p w14:paraId="7AB7781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Уникальный номер реестровой записи </w:t>
            </w:r>
          </w:p>
        </w:tc>
        <w:tc>
          <w:tcPr>
            <w:tcW w:w="543" w:type="pct"/>
            <w:vMerge w:val="restart"/>
            <w:hideMark/>
          </w:tcPr>
          <w:p w14:paraId="6B85F5E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527" w:type="pct"/>
            <w:vMerge w:val="restart"/>
            <w:hideMark/>
          </w:tcPr>
          <w:p w14:paraId="0D383F2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Категории потребителей муниципальных услуг муниципальных услуг, составляющих укрупненную муниципальную услугу)</w:t>
            </w: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срок оказания муниципальной услуги</w:t>
            </w:r>
          </w:p>
        </w:tc>
        <w:tc>
          <w:tcPr>
            <w:tcW w:w="1280" w:type="pct"/>
            <w:gridSpan w:val="3"/>
            <w:vMerge w:val="restart"/>
            <w:hideMark/>
          </w:tcPr>
          <w:p w14:paraId="41DC25C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качество оказания муниципальной услуги муниципальных услуг, составляющих укрупненную муниципальную услугу), на срок оказания муниципальной услуги</w:t>
            </w:r>
            <w:proofErr w:type="gramEnd"/>
          </w:p>
        </w:tc>
        <w:tc>
          <w:tcPr>
            <w:tcW w:w="596" w:type="pct"/>
            <w:vMerge w:val="restart"/>
            <w:hideMark/>
          </w:tcPr>
          <w:p w14:paraId="35A1C58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Значение показателя, характеризующего качество оказания муниципальной услуги </w:t>
            </w:r>
          </w:p>
        </w:tc>
        <w:tc>
          <w:tcPr>
            <w:tcW w:w="596" w:type="pct"/>
            <w:vMerge w:val="restart"/>
            <w:hideMark/>
          </w:tcPr>
          <w:p w14:paraId="1A242A3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</w:tr>
      <w:tr w:rsidR="004200B1" w:rsidRPr="004200B1" w14:paraId="5193D3E8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14A6203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42F4F2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65FD3FB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3F8275E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pct"/>
            <w:gridSpan w:val="3"/>
            <w:vMerge/>
            <w:hideMark/>
          </w:tcPr>
          <w:p w14:paraId="0AF1BC4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76D1448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553E496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1F86C1F4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2F35480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2A19A2E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348AD6F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D65051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0" w:type="pct"/>
            <w:gridSpan w:val="3"/>
            <w:vMerge/>
            <w:hideMark/>
          </w:tcPr>
          <w:p w14:paraId="3782056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1215E80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6D743E4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55E6CBE6" w14:textId="77777777" w:rsidTr="004200B1">
        <w:trPr>
          <w:trHeight w:val="300"/>
        </w:trPr>
        <w:tc>
          <w:tcPr>
            <w:tcW w:w="594" w:type="pct"/>
            <w:vMerge/>
            <w:hideMark/>
          </w:tcPr>
          <w:p w14:paraId="0FCB671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093F833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649A0AA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0498A16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 w:val="restart"/>
            <w:hideMark/>
          </w:tcPr>
          <w:p w14:paraId="6E74F7B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19" w:type="pct"/>
            <w:gridSpan w:val="2"/>
            <w:vMerge w:val="restart"/>
            <w:hideMark/>
          </w:tcPr>
          <w:p w14:paraId="184FCE4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96" w:type="pct"/>
            <w:vMerge w:val="restart"/>
            <w:hideMark/>
          </w:tcPr>
          <w:p w14:paraId="48A9F0A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  <w:tc>
          <w:tcPr>
            <w:tcW w:w="596" w:type="pct"/>
            <w:vMerge/>
            <w:hideMark/>
          </w:tcPr>
          <w:p w14:paraId="3A83307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04A898C3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122916C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D5B195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3AE925E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1D5F16C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63FAD68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9" w:type="pct"/>
            <w:gridSpan w:val="2"/>
            <w:vMerge/>
            <w:hideMark/>
          </w:tcPr>
          <w:p w14:paraId="2904858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2D847F3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4F121B2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49FA5D11" w14:textId="77777777" w:rsidTr="004200B1">
        <w:trPr>
          <w:trHeight w:val="300"/>
        </w:trPr>
        <w:tc>
          <w:tcPr>
            <w:tcW w:w="594" w:type="pct"/>
            <w:vMerge/>
            <w:hideMark/>
          </w:tcPr>
          <w:p w14:paraId="52F9326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3D0F70C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1466A0E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0381F4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4415B53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 w:val="restart"/>
            <w:hideMark/>
          </w:tcPr>
          <w:p w14:paraId="0FD5326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252" w:type="pct"/>
            <w:vMerge w:val="restart"/>
            <w:hideMark/>
          </w:tcPr>
          <w:p w14:paraId="00FB813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596" w:type="pct"/>
            <w:vMerge/>
            <w:hideMark/>
          </w:tcPr>
          <w:p w14:paraId="4B98249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26C0B55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636EE5A2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24D13C6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0A0806F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7100757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39A65AF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3DFCE41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29C713D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5550A52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11DD7E2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793E3B1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60A2F0C1" w14:textId="77777777" w:rsidTr="004200B1">
        <w:trPr>
          <w:trHeight w:val="288"/>
        </w:trPr>
        <w:tc>
          <w:tcPr>
            <w:tcW w:w="594" w:type="pct"/>
            <w:vMerge/>
            <w:hideMark/>
          </w:tcPr>
          <w:p w14:paraId="306C5BE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pct"/>
            <w:vMerge/>
            <w:hideMark/>
          </w:tcPr>
          <w:p w14:paraId="480DB36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hideMark/>
          </w:tcPr>
          <w:p w14:paraId="50A79EF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hideMark/>
          </w:tcPr>
          <w:p w14:paraId="498AB7A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pct"/>
            <w:vMerge/>
            <w:hideMark/>
          </w:tcPr>
          <w:p w14:paraId="69B3A16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2B431D2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8C1E789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51DC5D7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6" w:type="pct"/>
            <w:vMerge/>
            <w:hideMark/>
          </w:tcPr>
          <w:p w14:paraId="0DFA914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00B1" w:rsidRPr="004200B1" w14:paraId="07C26D52" w14:textId="77777777" w:rsidTr="004200B1">
        <w:trPr>
          <w:trHeight w:val="1176"/>
        </w:trPr>
        <w:tc>
          <w:tcPr>
            <w:tcW w:w="594" w:type="pct"/>
            <w:hideMark/>
          </w:tcPr>
          <w:p w14:paraId="65FB184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6CDEE81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3E7A3F60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72DE264E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4F7075C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детей, осваивающих дополнительные образовательные программы в муниципалитете </w:t>
            </w:r>
          </w:p>
        </w:tc>
        <w:tc>
          <w:tcPr>
            <w:tcW w:w="467" w:type="pct"/>
            <w:hideMark/>
          </w:tcPr>
          <w:p w14:paraId="2862F516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776123C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64A5B05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596" w:type="pct"/>
            <w:noWrap/>
            <w:hideMark/>
          </w:tcPr>
          <w:p w14:paraId="436B55A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  <w:tr w:rsidR="004200B1" w:rsidRPr="004200B1" w14:paraId="562CB421" w14:textId="77777777" w:rsidTr="004200B1">
        <w:trPr>
          <w:trHeight w:val="1824"/>
        </w:trPr>
        <w:tc>
          <w:tcPr>
            <w:tcW w:w="594" w:type="pct"/>
            <w:hideMark/>
          </w:tcPr>
          <w:p w14:paraId="48E8A15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1F82ED3D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7CD3F41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6A47A8E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5A28DAD3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детей, принимающих участие во всероссийских, региональных, муниципальных и международных конкурса, соревнованиях</w:t>
            </w:r>
          </w:p>
        </w:tc>
        <w:tc>
          <w:tcPr>
            <w:tcW w:w="467" w:type="pct"/>
            <w:hideMark/>
          </w:tcPr>
          <w:p w14:paraId="6C5FB01C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2DF40BB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067375AF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96" w:type="pct"/>
            <w:noWrap/>
            <w:hideMark/>
          </w:tcPr>
          <w:p w14:paraId="16765F24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  <w:tr w:rsidR="004200B1" w:rsidRPr="004200B1" w14:paraId="654AC076" w14:textId="77777777" w:rsidTr="004200B1">
        <w:trPr>
          <w:trHeight w:val="1824"/>
        </w:trPr>
        <w:tc>
          <w:tcPr>
            <w:tcW w:w="594" w:type="pct"/>
            <w:hideMark/>
          </w:tcPr>
          <w:p w14:paraId="0C073DD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864" w:type="pct"/>
            <w:hideMark/>
          </w:tcPr>
          <w:p w14:paraId="0CDC3182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804200О.99.0.ББ52АЖ48000</w:t>
            </w:r>
          </w:p>
        </w:tc>
        <w:tc>
          <w:tcPr>
            <w:tcW w:w="543" w:type="pct"/>
            <w:hideMark/>
          </w:tcPr>
          <w:p w14:paraId="7663F7E1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527" w:type="pct"/>
            <w:hideMark/>
          </w:tcPr>
          <w:p w14:paraId="742960A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561" w:type="pct"/>
            <w:hideMark/>
          </w:tcPr>
          <w:p w14:paraId="726DF8DA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467" w:type="pct"/>
            <w:hideMark/>
          </w:tcPr>
          <w:p w14:paraId="7FF0ABB7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Процент </w:t>
            </w:r>
          </w:p>
        </w:tc>
        <w:tc>
          <w:tcPr>
            <w:tcW w:w="252" w:type="pct"/>
            <w:hideMark/>
          </w:tcPr>
          <w:p w14:paraId="4EF89AAB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596" w:type="pct"/>
            <w:hideMark/>
          </w:tcPr>
          <w:p w14:paraId="32527075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96" w:type="pct"/>
            <w:noWrap/>
            <w:hideMark/>
          </w:tcPr>
          <w:p w14:paraId="1FB10648" w14:textId="77777777" w:rsidR="004200B1" w:rsidRPr="004200B1" w:rsidRDefault="004200B1" w:rsidP="004200B1">
            <w:pPr>
              <w:pStyle w:val="af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00B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</w:tr>
    </w:tbl>
    <w:p w14:paraId="39CCCF1D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14:paraId="01326C92" w14:textId="77777777" w:rsid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9A1505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9A1505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ED6530" w:rsidRPr="00ED6530" w:rsidSect="009A1505">
      <w:headerReference w:type="default" r:id="rId16"/>
      <w:footerReference w:type="default" r:id="rId17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D884E2" w15:done="0"/>
  <w15:commentEx w15:paraId="6F825AF6" w15:done="0"/>
  <w15:commentEx w15:paraId="6780D4D8" w15:done="0"/>
  <w15:commentEx w15:paraId="2F9DD72C" w15:done="0"/>
  <w15:commentEx w15:paraId="2C5AD3D0" w15:done="0"/>
  <w15:commentEx w15:paraId="686F2ED7" w15:done="0"/>
  <w15:commentEx w15:paraId="7B0ECD63" w15:done="0"/>
  <w15:commentEx w15:paraId="1A9B6306" w15:done="0"/>
  <w15:commentEx w15:paraId="6DF3B4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8C3C1" w16cex:dateUtc="2023-03-12T18:33:00Z"/>
  <w16cex:commentExtensible w16cex:durableId="27A72BEE" w16cex:dateUtc="2023-02-27T10:17:00Z"/>
  <w16cex:commentExtensible w16cex:durableId="27E24887" w16cex:dateUtc="2023-04-13T06:23:00Z"/>
  <w16cex:commentExtensible w16cex:durableId="27E1A7C7" w16cex:dateUtc="2023-04-12T18:57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884E2" w16cid:durableId="27B8C3C1"/>
  <w16cid:commentId w16cid:paraId="6F825AF6" w16cid:durableId="27A72BEE"/>
  <w16cid:commentId w16cid:paraId="6780D4D8" w16cid:durableId="27E24887"/>
  <w16cid:commentId w16cid:paraId="2F9DD72C" w16cid:durableId="27E1A7C7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2D775" w14:textId="77777777" w:rsidR="00F55823" w:rsidRDefault="00F55823" w:rsidP="00D07079">
      <w:pPr>
        <w:spacing w:after="0" w:line="240" w:lineRule="auto"/>
      </w:pPr>
      <w:r>
        <w:separator/>
      </w:r>
    </w:p>
  </w:endnote>
  <w:endnote w:type="continuationSeparator" w:id="0">
    <w:p w14:paraId="2952F87F" w14:textId="77777777" w:rsidR="00F55823" w:rsidRDefault="00F55823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43736" w14:textId="77777777" w:rsidR="00402B76" w:rsidRDefault="00402B7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2F8ED" w14:textId="77777777" w:rsidR="00402B76" w:rsidRDefault="00402B76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5B52C" w14:textId="77777777" w:rsidR="00402B76" w:rsidRDefault="00402B76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7C207" w14:textId="77777777" w:rsidR="00402B76" w:rsidRDefault="00402B7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8EC2D" w14:textId="77777777" w:rsidR="00F55823" w:rsidRDefault="00F55823" w:rsidP="00D07079">
      <w:pPr>
        <w:spacing w:after="0" w:line="240" w:lineRule="auto"/>
      </w:pPr>
      <w:r>
        <w:separator/>
      </w:r>
    </w:p>
  </w:footnote>
  <w:footnote w:type="continuationSeparator" w:id="0">
    <w:p w14:paraId="66609AF9" w14:textId="77777777" w:rsidR="00F55823" w:rsidRDefault="00F55823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3D1F1" w14:textId="77777777" w:rsidR="00402B76" w:rsidRDefault="00402B76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704D" w14:textId="77777777" w:rsidR="00402B76" w:rsidRDefault="00402B76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CE9C6" w14:textId="77777777" w:rsidR="00402B76" w:rsidRDefault="00402B76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64A8" w14:textId="77777777" w:rsidR="00402B76" w:rsidRDefault="00402B76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CE0"/>
    <w:multiLevelType w:val="hybridMultilevel"/>
    <w:tmpl w:val="5ADE5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2"/>
  </w:num>
  <w:num w:numId="5">
    <w:abstractNumId w:val="24"/>
  </w:num>
  <w:num w:numId="6">
    <w:abstractNumId w:val="17"/>
  </w:num>
  <w:num w:numId="7">
    <w:abstractNumId w:val="23"/>
  </w:num>
  <w:num w:numId="8">
    <w:abstractNumId w:val="11"/>
  </w:num>
  <w:num w:numId="9">
    <w:abstractNumId w:val="8"/>
  </w:num>
  <w:num w:numId="10">
    <w:abstractNumId w:val="12"/>
  </w:num>
  <w:num w:numId="11">
    <w:abstractNumId w:val="1"/>
  </w:num>
  <w:num w:numId="12">
    <w:abstractNumId w:val="19"/>
  </w:num>
  <w:num w:numId="13">
    <w:abstractNumId w:val="15"/>
  </w:num>
  <w:num w:numId="14">
    <w:abstractNumId w:val="3"/>
  </w:num>
  <w:num w:numId="15">
    <w:abstractNumId w:val="10"/>
  </w:num>
  <w:num w:numId="16">
    <w:abstractNumId w:val="18"/>
  </w:num>
  <w:num w:numId="17">
    <w:abstractNumId w:val="25"/>
  </w:num>
  <w:num w:numId="18">
    <w:abstractNumId w:val="4"/>
  </w:num>
  <w:num w:numId="19">
    <w:abstractNumId w:val="20"/>
  </w:num>
  <w:num w:numId="20">
    <w:abstractNumId w:val="7"/>
  </w:num>
  <w:num w:numId="21">
    <w:abstractNumId w:val="14"/>
  </w:num>
  <w:num w:numId="22">
    <w:abstractNumId w:val="9"/>
  </w:num>
  <w:num w:numId="23">
    <w:abstractNumId w:val="5"/>
  </w:num>
  <w:num w:numId="24">
    <w:abstractNumId w:val="16"/>
  </w:num>
  <w:num w:numId="25">
    <w:abstractNumId w:val="22"/>
  </w:num>
  <w:num w:numId="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РПСУ">
    <w15:presenceInfo w15:providerId="None" w15:userId="ИРПСУ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C2C7F"/>
    <w:rsid w:val="000C3171"/>
    <w:rsid w:val="000C47E8"/>
    <w:rsid w:val="000C5EF5"/>
    <w:rsid w:val="000C6B6F"/>
    <w:rsid w:val="000D30B6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2BF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6CD7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44F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419F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4369B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76FC6"/>
    <w:rsid w:val="0028165E"/>
    <w:rsid w:val="002833C6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C650C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674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66A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4A9F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36C"/>
    <w:rsid w:val="003C5D31"/>
    <w:rsid w:val="003C745E"/>
    <w:rsid w:val="003C7691"/>
    <w:rsid w:val="003D2FA2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377"/>
    <w:rsid w:val="003F0A1F"/>
    <w:rsid w:val="003F68AA"/>
    <w:rsid w:val="003F69C9"/>
    <w:rsid w:val="003F6D95"/>
    <w:rsid w:val="0040034B"/>
    <w:rsid w:val="004006E1"/>
    <w:rsid w:val="00402B76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00B1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21F4"/>
    <w:rsid w:val="004431CA"/>
    <w:rsid w:val="0044573C"/>
    <w:rsid w:val="0044586D"/>
    <w:rsid w:val="004477FF"/>
    <w:rsid w:val="00447DDA"/>
    <w:rsid w:val="00452C77"/>
    <w:rsid w:val="00452F8B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5304"/>
    <w:rsid w:val="004B5613"/>
    <w:rsid w:val="004B650A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B6B"/>
    <w:rsid w:val="004D2E91"/>
    <w:rsid w:val="004D6479"/>
    <w:rsid w:val="004E1CE5"/>
    <w:rsid w:val="004E2B6D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4257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029B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5FA3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4D01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1C0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55EFD"/>
    <w:rsid w:val="006622D8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97F00"/>
    <w:rsid w:val="006A0AB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5FF9"/>
    <w:rsid w:val="00717D50"/>
    <w:rsid w:val="00721272"/>
    <w:rsid w:val="0072619E"/>
    <w:rsid w:val="007271E2"/>
    <w:rsid w:val="0073308E"/>
    <w:rsid w:val="0073338C"/>
    <w:rsid w:val="007342C8"/>
    <w:rsid w:val="007353F7"/>
    <w:rsid w:val="007363B5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D7432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61E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437F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87AC0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F72"/>
    <w:rsid w:val="008D2936"/>
    <w:rsid w:val="008D2AED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24C"/>
    <w:rsid w:val="0091040A"/>
    <w:rsid w:val="0091154E"/>
    <w:rsid w:val="00913151"/>
    <w:rsid w:val="00914936"/>
    <w:rsid w:val="00921D02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5035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150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133"/>
    <w:rsid w:val="00A10D4D"/>
    <w:rsid w:val="00A10D5F"/>
    <w:rsid w:val="00A133CD"/>
    <w:rsid w:val="00A14C36"/>
    <w:rsid w:val="00A17C2D"/>
    <w:rsid w:val="00A205EF"/>
    <w:rsid w:val="00A221CF"/>
    <w:rsid w:val="00A223B9"/>
    <w:rsid w:val="00A2467D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2C09"/>
    <w:rsid w:val="00A902EE"/>
    <w:rsid w:val="00A90F3C"/>
    <w:rsid w:val="00A92862"/>
    <w:rsid w:val="00A92CD5"/>
    <w:rsid w:val="00A94A44"/>
    <w:rsid w:val="00A94C6D"/>
    <w:rsid w:val="00A96263"/>
    <w:rsid w:val="00A978A1"/>
    <w:rsid w:val="00AA4DA0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0D43"/>
    <w:rsid w:val="00B46824"/>
    <w:rsid w:val="00B50AA6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40"/>
    <w:rsid w:val="00B80FD7"/>
    <w:rsid w:val="00B813CF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E5618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3D9C"/>
    <w:rsid w:val="00C26D6C"/>
    <w:rsid w:val="00C310B9"/>
    <w:rsid w:val="00C32B3D"/>
    <w:rsid w:val="00C331A1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48AE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3439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5AD7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2C99"/>
    <w:rsid w:val="00DB3783"/>
    <w:rsid w:val="00DB6302"/>
    <w:rsid w:val="00DC3F66"/>
    <w:rsid w:val="00DC5E96"/>
    <w:rsid w:val="00DC5ED8"/>
    <w:rsid w:val="00DD0914"/>
    <w:rsid w:val="00DD0C03"/>
    <w:rsid w:val="00DD173C"/>
    <w:rsid w:val="00DD5332"/>
    <w:rsid w:val="00DE05D8"/>
    <w:rsid w:val="00DE3629"/>
    <w:rsid w:val="00DE43B8"/>
    <w:rsid w:val="00DE690C"/>
    <w:rsid w:val="00DE69D1"/>
    <w:rsid w:val="00DE7B72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0DD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5236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474E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22B2"/>
    <w:rsid w:val="00F13991"/>
    <w:rsid w:val="00F13E1B"/>
    <w:rsid w:val="00F14A50"/>
    <w:rsid w:val="00F15FF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5E6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5823"/>
    <w:rsid w:val="00F55DA4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256E"/>
    <w:rsid w:val="00FC4E6D"/>
    <w:rsid w:val="00FC5076"/>
    <w:rsid w:val="00FC7A51"/>
    <w:rsid w:val="00FC7B54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10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102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10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demo=1&amp;base=LAW&amp;n=149911&amp;date=05.08.2022" TargetMode="External"/><Relationship Id="rId14" Type="http://schemas.openxmlformats.org/officeDocument/2006/relationships/header" Target="header3.xml"/><Relationship Id="rId10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F65C-DDDD-48D0-B85B-FA224500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5234</Words>
  <Characters>29836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8</cp:revision>
  <cp:lastPrinted>2024-08-19T11:08:00Z</cp:lastPrinted>
  <dcterms:created xsi:type="dcterms:W3CDTF">2024-08-06T13:56:00Z</dcterms:created>
  <dcterms:modified xsi:type="dcterms:W3CDTF">2024-08-19T11:09:00Z</dcterms:modified>
</cp:coreProperties>
</file>